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6C72" w14:textId="01EC446F" w:rsidR="002055B7" w:rsidRPr="002B5C28" w:rsidRDefault="00933C56" w:rsidP="007F3464">
      <w:pPr>
        <w:jc w:val="center"/>
        <w:rPr>
          <w:rFonts w:ascii="Franklin Gothic Book" w:hAnsi="Franklin Gothic Book"/>
          <w:b/>
          <w:bCs/>
          <w:noProof/>
          <w:color w:val="000000" w:themeColor="text1"/>
          <w:sz w:val="36"/>
          <w:szCs w:val="36"/>
          <w:u w:val="single"/>
        </w:rPr>
      </w:pPr>
      <w:r w:rsidRPr="002B5C28">
        <w:rPr>
          <w:rFonts w:ascii="Franklin Gothic Book" w:hAnsi="Franklin Gothic Book"/>
          <w:b/>
          <w:bCs/>
          <w:noProof/>
          <w:color w:val="000000" w:themeColor="text1"/>
          <w:sz w:val="36"/>
          <w:szCs w:val="36"/>
          <w:u w:val="single"/>
        </w:rPr>
        <w:t>IMS Music</w:t>
      </w:r>
      <w:r w:rsidR="007F3464" w:rsidRPr="002B5C28">
        <w:rPr>
          <w:rFonts w:ascii="Franklin Gothic Book" w:hAnsi="Franklin Gothic Book"/>
          <w:b/>
          <w:bCs/>
          <w:noProof/>
          <w:color w:val="000000" w:themeColor="text1"/>
          <w:sz w:val="36"/>
          <w:szCs w:val="36"/>
          <w:u w:val="single"/>
        </w:rPr>
        <w:t>:</w:t>
      </w:r>
      <w:r w:rsidRPr="002B5C28">
        <w:rPr>
          <w:rFonts w:ascii="Franklin Gothic Book" w:hAnsi="Franklin Gothic Book"/>
          <w:b/>
          <w:bCs/>
          <w:noProof/>
          <w:color w:val="000000" w:themeColor="text1"/>
          <w:sz w:val="36"/>
          <w:szCs w:val="36"/>
          <w:u w:val="single"/>
        </w:rPr>
        <w:t xml:space="preserve"> Teacher Application </w:t>
      </w:r>
      <w:r w:rsidR="000465E9" w:rsidRPr="002B5C28">
        <w:rPr>
          <w:rFonts w:ascii="Franklin Gothic Book" w:hAnsi="Franklin Gothic Book"/>
          <w:b/>
          <w:bCs/>
          <w:noProof/>
          <w:color w:val="000000" w:themeColor="text1"/>
          <w:sz w:val="36"/>
          <w:szCs w:val="36"/>
          <w:u w:val="single"/>
        </w:rPr>
        <w:t>Form</w:t>
      </w:r>
    </w:p>
    <w:p w14:paraId="1EC7B573" w14:textId="6E88CF1F" w:rsidR="00822017" w:rsidRDefault="00822017" w:rsidP="00933C56">
      <w:pPr>
        <w:rPr>
          <w:rFonts w:ascii="Franklin Gothic Book" w:hAnsi="Franklin Gothic Book"/>
          <w:noProof/>
          <w:color w:val="000000" w:themeColor="text1"/>
          <w:sz w:val="36"/>
          <w:szCs w:val="36"/>
        </w:rPr>
      </w:pPr>
    </w:p>
    <w:p w14:paraId="09689B9C" w14:textId="5F755507" w:rsidR="00933C56" w:rsidRDefault="00822017" w:rsidP="003D6601">
      <w:pPr>
        <w:jc w:val="center"/>
        <w:rPr>
          <w:rFonts w:ascii="Franklin Gothic Book" w:hAnsi="Franklin Gothic Book"/>
          <w:noProof/>
          <w:color w:val="000000" w:themeColor="text1"/>
        </w:rPr>
      </w:pPr>
      <w:r w:rsidRPr="00822017">
        <w:rPr>
          <w:rFonts w:ascii="Franklin Gothic Book" w:hAnsi="Franklin Gothic Book"/>
          <w:noProof/>
          <w:color w:val="000000" w:themeColor="text1"/>
        </w:rPr>
        <w:t xml:space="preserve">Please fill in this application form </w:t>
      </w:r>
      <w:r w:rsidR="007F3464">
        <w:rPr>
          <w:rFonts w:ascii="Franklin Gothic Book" w:hAnsi="Franklin Gothic Book"/>
          <w:noProof/>
          <w:color w:val="000000" w:themeColor="text1"/>
        </w:rPr>
        <w:t>digitally</w:t>
      </w:r>
      <w:r w:rsidR="00BE1E5C">
        <w:rPr>
          <w:rFonts w:ascii="Franklin Gothic Book" w:hAnsi="Franklin Gothic Book"/>
          <w:noProof/>
          <w:color w:val="000000" w:themeColor="text1"/>
        </w:rPr>
        <w:t>,</w:t>
      </w:r>
      <w:r w:rsidR="007F3464">
        <w:rPr>
          <w:rFonts w:ascii="Franklin Gothic Book" w:hAnsi="Franklin Gothic Book"/>
          <w:noProof/>
          <w:color w:val="000000" w:themeColor="text1"/>
        </w:rPr>
        <w:t xml:space="preserve"> </w:t>
      </w:r>
      <w:r w:rsidRPr="00822017">
        <w:rPr>
          <w:rFonts w:ascii="Franklin Gothic Book" w:hAnsi="Franklin Gothic Book"/>
          <w:noProof/>
          <w:color w:val="000000" w:themeColor="text1"/>
        </w:rPr>
        <w:t xml:space="preserve">and </w:t>
      </w:r>
      <w:r w:rsidR="0056670B">
        <w:rPr>
          <w:rFonts w:ascii="Franklin Gothic Book" w:hAnsi="Franklin Gothic Book"/>
          <w:noProof/>
          <w:color w:val="000000" w:themeColor="text1"/>
        </w:rPr>
        <w:t>e-mail</w:t>
      </w:r>
      <w:r w:rsidRPr="00822017">
        <w:rPr>
          <w:rFonts w:ascii="Franklin Gothic Book" w:hAnsi="Franklin Gothic Book"/>
          <w:noProof/>
          <w:color w:val="000000" w:themeColor="text1"/>
        </w:rPr>
        <w:t xml:space="preserve"> to </w:t>
      </w:r>
      <w:hyperlink r:id="rId10" w:history="1">
        <w:r w:rsidRPr="00822017">
          <w:rPr>
            <w:rStyle w:val="Hyperlink"/>
            <w:rFonts w:ascii="Franklin Gothic Book" w:hAnsi="Franklin Gothic Book"/>
            <w:noProof/>
          </w:rPr>
          <w:t>info@imsmusic.co.uk</w:t>
        </w:r>
      </w:hyperlink>
    </w:p>
    <w:p w14:paraId="56E78C82" w14:textId="77777777" w:rsidR="003D6601" w:rsidRPr="003D6601" w:rsidRDefault="003D6601" w:rsidP="003D6601">
      <w:pPr>
        <w:jc w:val="center"/>
        <w:rPr>
          <w:rFonts w:ascii="Franklin Gothic Book" w:hAnsi="Franklin Gothic Book"/>
          <w:noProof/>
          <w:color w:val="000000" w:themeColor="text1"/>
        </w:rPr>
      </w:pPr>
    </w:p>
    <w:p w14:paraId="13DBA853" w14:textId="58AEDB14" w:rsidR="00933C56" w:rsidRPr="00933C56" w:rsidRDefault="00933C56" w:rsidP="00933C56">
      <w:pPr>
        <w:rPr>
          <w:rFonts w:ascii="Franklin Gothic Book" w:hAnsi="Franklin Gothic Book"/>
          <w:color w:val="000000" w:themeColor="text1"/>
          <w:sz w:val="36"/>
          <w:szCs w:val="36"/>
        </w:rPr>
      </w:pPr>
      <w:r>
        <w:rPr>
          <w:rFonts w:ascii="Franklin Gothic Book" w:hAnsi="Franklin Gothic Book"/>
          <w:noProof/>
          <w:color w:val="000000" w:themeColor="text1"/>
          <w:sz w:val="36"/>
          <w:szCs w:val="36"/>
        </w:rPr>
        <w:t>About yourself:</w:t>
      </w:r>
    </w:p>
    <w:p w14:paraId="475F6C73" w14:textId="77777777" w:rsidR="002055B7" w:rsidRPr="003A31D1" w:rsidRDefault="002055B7" w:rsidP="0019175C">
      <w:pPr>
        <w:pStyle w:val="PlainText"/>
        <w:jc w:val="both"/>
        <w:rPr>
          <w:rFonts w:ascii="Franklin Gothic Book" w:hAnsi="Franklin Gothic Book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1B6D4F" w:rsidRPr="005A7F0E" w14:paraId="475F6C7B" w14:textId="77777777" w:rsidTr="00575FDF">
        <w:tc>
          <w:tcPr>
            <w:tcW w:w="4621" w:type="dxa"/>
            <w:shd w:val="clear" w:color="auto" w:fill="FFFFFF" w:themeFill="background1"/>
          </w:tcPr>
          <w:p w14:paraId="475F6C75" w14:textId="61613FC2" w:rsidR="0019175C" w:rsidRPr="005A7F0E" w:rsidRDefault="005E56F7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Full Name:</w:t>
            </w:r>
          </w:p>
          <w:p w14:paraId="475F6C76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75F6C7A" w14:textId="77777777" w:rsidR="002055B7" w:rsidRPr="00CC309A" w:rsidRDefault="002055B7" w:rsidP="00933C5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B6D4F" w:rsidRPr="005A7F0E" w14:paraId="475F6C81" w14:textId="77777777" w:rsidTr="00575FDF">
        <w:tc>
          <w:tcPr>
            <w:tcW w:w="4621" w:type="dxa"/>
            <w:shd w:val="clear" w:color="auto" w:fill="FFFFFF" w:themeFill="background1"/>
          </w:tcPr>
          <w:p w14:paraId="475F6C7C" w14:textId="7DC86ADA" w:rsidR="0019175C" w:rsidRPr="00B9475F" w:rsidRDefault="00933C56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E-mail Address:</w:t>
            </w:r>
          </w:p>
          <w:p w14:paraId="475F6C7D" w14:textId="77777777" w:rsidR="0019175C" w:rsidRPr="00B9475F" w:rsidRDefault="0019175C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DF85E87" w14:textId="77777777" w:rsidR="002055B7" w:rsidRPr="00CC309A" w:rsidRDefault="002055B7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C80" w14:textId="60432A47" w:rsidR="0081395B" w:rsidRPr="00CC309A" w:rsidRDefault="0081395B" w:rsidP="00933C5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B6D4F" w:rsidRPr="005A7F0E" w14:paraId="475F6C87" w14:textId="77777777" w:rsidTr="00575FDF">
        <w:tc>
          <w:tcPr>
            <w:tcW w:w="4621" w:type="dxa"/>
            <w:shd w:val="clear" w:color="auto" w:fill="FFFFFF" w:themeFill="background1"/>
          </w:tcPr>
          <w:p w14:paraId="475F6C82" w14:textId="6454B9B5" w:rsidR="0019175C" w:rsidRPr="00B9475F" w:rsidRDefault="00933C56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Postal Address:</w:t>
            </w:r>
          </w:p>
          <w:p w14:paraId="475F6C83" w14:textId="77777777" w:rsidR="0019175C" w:rsidRPr="00B9475F" w:rsidRDefault="0019175C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75F6C84" w14:textId="77777777" w:rsidR="0019175C" w:rsidRPr="00CC309A" w:rsidRDefault="0019175C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C86" w14:textId="69A1C1E2" w:rsidR="0081395B" w:rsidRPr="00CC309A" w:rsidRDefault="0081395B" w:rsidP="00933C5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B6D4F" w:rsidRPr="005A7F0E" w14:paraId="475F6C8D" w14:textId="77777777" w:rsidTr="00575FDF">
        <w:tc>
          <w:tcPr>
            <w:tcW w:w="4621" w:type="dxa"/>
            <w:shd w:val="clear" w:color="auto" w:fill="FFFFFF" w:themeFill="background1"/>
          </w:tcPr>
          <w:p w14:paraId="475F6C88" w14:textId="16965C25" w:rsidR="0019175C" w:rsidRPr="00B9475F" w:rsidRDefault="00933C56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Telephone number/s:</w:t>
            </w:r>
          </w:p>
          <w:p w14:paraId="475F6C89" w14:textId="77777777" w:rsidR="0019175C" w:rsidRPr="00B9475F" w:rsidRDefault="0019175C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75F6C8C" w14:textId="77777777" w:rsidR="002055B7" w:rsidRPr="00CC309A" w:rsidRDefault="002055B7" w:rsidP="00933C5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B6D4F" w:rsidRPr="005A7F0E" w14:paraId="475F6C93" w14:textId="77777777" w:rsidTr="00575FDF">
        <w:tc>
          <w:tcPr>
            <w:tcW w:w="4621" w:type="dxa"/>
            <w:shd w:val="clear" w:color="auto" w:fill="FFFFFF" w:themeFill="background1"/>
          </w:tcPr>
          <w:p w14:paraId="475F6C8E" w14:textId="01E35D16" w:rsidR="0019175C" w:rsidRPr="00B9475F" w:rsidRDefault="00933C56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DOB:</w:t>
            </w:r>
          </w:p>
          <w:p w14:paraId="475F6C8F" w14:textId="77777777" w:rsidR="0019175C" w:rsidRPr="00B9475F" w:rsidRDefault="0019175C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75F6C92" w14:textId="16650F84" w:rsidR="0081395B" w:rsidRPr="00CC309A" w:rsidRDefault="0081395B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B6D4F" w:rsidRPr="005A7F0E" w14:paraId="499D11D5" w14:textId="77777777" w:rsidTr="00575FDF">
        <w:tc>
          <w:tcPr>
            <w:tcW w:w="4621" w:type="dxa"/>
            <w:shd w:val="clear" w:color="auto" w:fill="FFFFFF" w:themeFill="background1"/>
          </w:tcPr>
          <w:p w14:paraId="52D60D5B" w14:textId="6565C2A1" w:rsidR="00933C56" w:rsidRPr="005A7F0E" w:rsidRDefault="006A135E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Please list </w:t>
            </w:r>
            <w:r w:rsidR="00A010D5">
              <w:rPr>
                <w:rFonts w:ascii="Franklin Gothic Book" w:hAnsi="Franklin Gothic Book" w:cs="Arial"/>
                <w:b/>
                <w:sz w:val="20"/>
                <w:szCs w:val="20"/>
              </w:rPr>
              <w:t>any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="001B6D4F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musical 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qualifications</w:t>
            </w:r>
            <w:r w:rsidR="001B6D4F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="00A010D5">
              <w:rPr>
                <w:rFonts w:ascii="Franklin Gothic Book" w:hAnsi="Franklin Gothic Book" w:cs="Arial"/>
                <w:b/>
                <w:sz w:val="20"/>
                <w:szCs w:val="20"/>
              </w:rPr>
              <w:t>or</w:t>
            </w:r>
            <w:r w:rsidR="001B6D4F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="00A010D5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school/private </w:t>
            </w:r>
            <w:r w:rsidR="006A614C">
              <w:rPr>
                <w:rFonts w:ascii="Franklin Gothic Book" w:hAnsi="Franklin Gothic Book" w:cs="Arial"/>
                <w:b/>
                <w:sz w:val="20"/>
                <w:szCs w:val="20"/>
              </w:rPr>
              <w:t>teaching experience:</w:t>
            </w:r>
          </w:p>
          <w:p w14:paraId="392C696C" w14:textId="29C1E854" w:rsidR="00933C56" w:rsidRDefault="00933C56" w:rsidP="00575FDF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1" w:type="dxa"/>
          </w:tcPr>
          <w:p w14:paraId="77D5369D" w14:textId="77777777" w:rsidR="00933C56" w:rsidRPr="00CC309A" w:rsidRDefault="00933C56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B6D4F" w:rsidRPr="005A7F0E" w14:paraId="65719EB6" w14:textId="77777777" w:rsidTr="00575FDF">
        <w:tc>
          <w:tcPr>
            <w:tcW w:w="4621" w:type="dxa"/>
            <w:shd w:val="clear" w:color="auto" w:fill="FFFFFF" w:themeFill="background1"/>
          </w:tcPr>
          <w:p w14:paraId="5878EB52" w14:textId="74F6017A" w:rsidR="006A135E" w:rsidRDefault="00EF0FED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Are you registered </w:t>
            </w:r>
            <w:r w:rsidR="006A135E">
              <w:rPr>
                <w:rFonts w:ascii="Franklin Gothic Book" w:hAnsi="Franklin Gothic Book" w:cs="Arial"/>
                <w:b/>
                <w:sz w:val="20"/>
                <w:szCs w:val="20"/>
              </w:rPr>
              <w:t>with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the</w:t>
            </w:r>
            <w:r w:rsidR="006A135E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DBS Update Service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?</w:t>
            </w:r>
            <w:r w:rsidR="00614EE1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*</w:t>
            </w:r>
          </w:p>
          <w:p w14:paraId="2EDBB301" w14:textId="52E28E46" w:rsidR="006A135E" w:rsidRDefault="006A135E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3D6EF9CA" w14:textId="77777777" w:rsidR="006A135E" w:rsidRPr="00CC309A" w:rsidRDefault="006A135E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6A135E" w:rsidRPr="005A7F0E" w14:paraId="54642248" w14:textId="77777777" w:rsidTr="00575FDF">
        <w:tc>
          <w:tcPr>
            <w:tcW w:w="4621" w:type="dxa"/>
            <w:shd w:val="clear" w:color="auto" w:fill="FFFFFF" w:themeFill="background1"/>
          </w:tcPr>
          <w:p w14:paraId="01A89D57" w14:textId="282B8A1E" w:rsidR="006A135E" w:rsidRDefault="001B6D4F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Do you have</w:t>
            </w:r>
            <w:r w:rsidR="006A135E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Safeguarding Training? *</w:t>
            </w:r>
          </w:p>
          <w:p w14:paraId="791BCFDB" w14:textId="2083F707" w:rsidR="006A135E" w:rsidRDefault="006A135E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3B01F015" w14:textId="77777777" w:rsidR="006A135E" w:rsidRPr="00CC309A" w:rsidRDefault="006A135E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475F6C94" w14:textId="244120D5" w:rsidR="0019175C" w:rsidRPr="006A135E" w:rsidRDefault="006A135E" w:rsidP="006A135E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6A135E">
        <w:rPr>
          <w:rFonts w:ascii="Franklin Gothic Book" w:hAnsi="Franklin Gothic Book" w:cs="Arial"/>
          <w:b/>
          <w:bCs/>
          <w:sz w:val="20"/>
          <w:szCs w:val="20"/>
        </w:rPr>
        <w:t>*</w:t>
      </w:r>
      <w:r>
        <w:rPr>
          <w:rFonts w:ascii="Franklin Gothic Book" w:hAnsi="Franklin Gothic Book" w:cs="Arial"/>
          <w:b/>
          <w:bCs/>
          <w:sz w:val="20"/>
          <w:szCs w:val="20"/>
        </w:rPr>
        <w:t xml:space="preserve">  IMS can </w:t>
      </w:r>
      <w:r w:rsidR="00866012">
        <w:rPr>
          <w:rFonts w:ascii="Franklin Gothic Book" w:hAnsi="Franklin Gothic Book" w:cs="Arial"/>
          <w:b/>
          <w:bCs/>
          <w:sz w:val="20"/>
          <w:szCs w:val="20"/>
        </w:rPr>
        <w:t xml:space="preserve">provide Safeguarding Training </w:t>
      </w:r>
      <w:r w:rsidR="001B6D4F">
        <w:rPr>
          <w:rFonts w:ascii="Franklin Gothic Book" w:hAnsi="Franklin Gothic Book" w:cs="Arial"/>
          <w:b/>
          <w:bCs/>
          <w:sz w:val="20"/>
          <w:szCs w:val="20"/>
        </w:rPr>
        <w:t xml:space="preserve">and a DBS </w:t>
      </w:r>
      <w:r w:rsidR="00954756">
        <w:rPr>
          <w:rFonts w:ascii="Franklin Gothic Book" w:hAnsi="Franklin Gothic Book" w:cs="Arial"/>
          <w:b/>
          <w:bCs/>
          <w:sz w:val="20"/>
          <w:szCs w:val="20"/>
        </w:rPr>
        <w:t xml:space="preserve">application as required </w:t>
      </w:r>
      <w:r w:rsidR="001B6D4F">
        <w:rPr>
          <w:rFonts w:ascii="Franklin Gothic Book" w:hAnsi="Franklin Gothic Book" w:cs="Arial"/>
          <w:b/>
          <w:bCs/>
          <w:sz w:val="20"/>
          <w:szCs w:val="20"/>
        </w:rPr>
        <w:t>(</w:t>
      </w:r>
      <w:r w:rsidR="00954756">
        <w:rPr>
          <w:rFonts w:ascii="Franklin Gothic Book" w:hAnsi="Franklin Gothic Book" w:cs="Arial"/>
          <w:b/>
          <w:bCs/>
          <w:sz w:val="20"/>
          <w:szCs w:val="20"/>
        </w:rPr>
        <w:t xml:space="preserve">at a cost of </w:t>
      </w:r>
      <w:r w:rsidR="001B6D4F">
        <w:rPr>
          <w:rFonts w:ascii="Franklin Gothic Book" w:hAnsi="Franklin Gothic Book" w:cs="Arial"/>
          <w:b/>
          <w:bCs/>
          <w:sz w:val="20"/>
          <w:szCs w:val="20"/>
        </w:rPr>
        <w:t>£4</w:t>
      </w:r>
      <w:r w:rsidR="007B2622">
        <w:rPr>
          <w:rFonts w:ascii="Franklin Gothic Book" w:hAnsi="Franklin Gothic Book" w:cs="Arial"/>
          <w:b/>
          <w:bCs/>
          <w:sz w:val="20"/>
          <w:szCs w:val="20"/>
        </w:rPr>
        <w:t>5</w:t>
      </w:r>
      <w:r w:rsidR="001B6D4F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EA4145">
        <w:rPr>
          <w:rFonts w:ascii="Franklin Gothic Book" w:hAnsi="Franklin Gothic Book" w:cs="Arial"/>
          <w:b/>
          <w:bCs/>
          <w:sz w:val="20"/>
          <w:szCs w:val="20"/>
        </w:rPr>
        <w:t>and</w:t>
      </w:r>
      <w:r w:rsidR="001B6D4F">
        <w:rPr>
          <w:rFonts w:ascii="Franklin Gothic Book" w:hAnsi="Franklin Gothic Book" w:cs="Arial"/>
          <w:b/>
          <w:bCs/>
          <w:sz w:val="20"/>
          <w:szCs w:val="20"/>
        </w:rPr>
        <w:t xml:space="preserve"> £7</w:t>
      </w:r>
      <w:r w:rsidR="007B2622">
        <w:rPr>
          <w:rFonts w:ascii="Franklin Gothic Book" w:hAnsi="Franklin Gothic Book" w:cs="Arial"/>
          <w:b/>
          <w:bCs/>
          <w:sz w:val="20"/>
          <w:szCs w:val="20"/>
        </w:rPr>
        <w:t>5</w:t>
      </w:r>
      <w:r w:rsidR="001B6D4F">
        <w:rPr>
          <w:rFonts w:ascii="Franklin Gothic Book" w:hAnsi="Franklin Gothic Book" w:cs="Arial"/>
          <w:b/>
          <w:bCs/>
          <w:sz w:val="20"/>
          <w:szCs w:val="20"/>
        </w:rPr>
        <w:t xml:space="preserve"> respectively).</w:t>
      </w:r>
    </w:p>
    <w:p w14:paraId="78C22579" w14:textId="4B249D33" w:rsidR="006A135E" w:rsidRDefault="006A135E" w:rsidP="0019175C">
      <w:pPr>
        <w:rPr>
          <w:rFonts w:ascii="Franklin Gothic Book" w:hAnsi="Franklin Gothic Book" w:cs="Arial"/>
          <w:b/>
          <w:bCs/>
          <w:sz w:val="20"/>
          <w:szCs w:val="20"/>
        </w:rPr>
      </w:pPr>
    </w:p>
    <w:p w14:paraId="56AF8C50" w14:textId="77777777" w:rsidR="006A135E" w:rsidRDefault="006A135E" w:rsidP="0019175C">
      <w:pPr>
        <w:rPr>
          <w:rFonts w:ascii="Franklin Gothic Book" w:hAnsi="Franklin Gothic Book" w:cs="Arial"/>
          <w:b/>
          <w:bCs/>
          <w:sz w:val="20"/>
          <w:szCs w:val="20"/>
        </w:rPr>
      </w:pPr>
    </w:p>
    <w:p w14:paraId="475F6CA8" w14:textId="0A57A17B" w:rsidR="002055B7" w:rsidRPr="00933C56" w:rsidRDefault="00933C56" w:rsidP="0019175C">
      <w:pPr>
        <w:rPr>
          <w:rFonts w:ascii="Franklin Gothic Book" w:hAnsi="Franklin Gothic Book"/>
          <w:color w:val="000000" w:themeColor="text1"/>
          <w:sz w:val="36"/>
          <w:szCs w:val="36"/>
        </w:rPr>
      </w:pPr>
      <w:r>
        <w:rPr>
          <w:rFonts w:ascii="Franklin Gothic Book" w:hAnsi="Franklin Gothic Book"/>
          <w:noProof/>
          <w:color w:val="000000" w:themeColor="text1"/>
          <w:sz w:val="36"/>
          <w:szCs w:val="36"/>
        </w:rPr>
        <w:t>About your teaching:</w:t>
      </w:r>
    </w:p>
    <w:p w14:paraId="475F6CA9" w14:textId="77777777" w:rsidR="002055B7" w:rsidRPr="005A7F0E" w:rsidRDefault="002055B7" w:rsidP="0019175C">
      <w:pPr>
        <w:rPr>
          <w:rFonts w:ascii="Franklin Gothic Book" w:hAnsi="Franklin Gothic Book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2615"/>
        <w:gridCol w:w="3034"/>
      </w:tblGrid>
      <w:tr w:rsidR="0019175C" w:rsidRPr="005A7F0E" w14:paraId="475F6CB2" w14:textId="77777777" w:rsidTr="00822017">
        <w:tc>
          <w:tcPr>
            <w:tcW w:w="3367" w:type="dxa"/>
          </w:tcPr>
          <w:p w14:paraId="475F6CAD" w14:textId="2D3971F1" w:rsidR="0019175C" w:rsidRPr="005A7F0E" w:rsidRDefault="00933C56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Instruments </w:t>
            </w:r>
            <w:r w:rsidR="003406C4">
              <w:rPr>
                <w:rFonts w:ascii="Franklin Gothic Book" w:hAnsi="Franklin Gothic Book" w:cs="Arial"/>
                <w:b/>
                <w:sz w:val="20"/>
                <w:szCs w:val="20"/>
              </w:rPr>
              <w:t>t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aught, and up to what </w:t>
            </w:r>
            <w:r w:rsidR="00240FDC">
              <w:rPr>
                <w:rFonts w:ascii="Franklin Gothic Book" w:hAnsi="Franklin Gothic Book" w:cs="Arial"/>
                <w:b/>
                <w:sz w:val="20"/>
                <w:szCs w:val="20"/>
              </w:rPr>
              <w:t>G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rade:</w:t>
            </w:r>
          </w:p>
          <w:p w14:paraId="475F6CB0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5649" w:type="dxa"/>
            <w:gridSpan w:val="2"/>
          </w:tcPr>
          <w:p w14:paraId="475F6CB1" w14:textId="77777777" w:rsidR="0019175C" w:rsidRPr="00CC309A" w:rsidRDefault="0019175C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9175C" w:rsidRPr="005A7F0E" w14:paraId="475F6CB7" w14:textId="77777777" w:rsidTr="00822017">
        <w:tc>
          <w:tcPr>
            <w:tcW w:w="3367" w:type="dxa"/>
          </w:tcPr>
          <w:p w14:paraId="41725F5B" w14:textId="77777777" w:rsidR="0019175C" w:rsidRDefault="00933C56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Exam Syllabuses Used:</w:t>
            </w:r>
          </w:p>
          <w:p w14:paraId="475F6CB5" w14:textId="25E79CAD" w:rsidR="00933C56" w:rsidRPr="005A7F0E" w:rsidRDefault="00933C56" w:rsidP="00933C56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5649" w:type="dxa"/>
            <w:gridSpan w:val="2"/>
          </w:tcPr>
          <w:p w14:paraId="475F6CB6" w14:textId="77777777" w:rsidR="0019175C" w:rsidRPr="00CC309A" w:rsidRDefault="0019175C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9175C" w:rsidRPr="005A7F0E" w14:paraId="475F6CBD" w14:textId="77777777" w:rsidTr="00822017">
        <w:tc>
          <w:tcPr>
            <w:tcW w:w="3367" w:type="dxa"/>
          </w:tcPr>
          <w:p w14:paraId="7D5EEF76" w14:textId="4C99BAE0" w:rsidR="00933C56" w:rsidRPr="005A7F0E" w:rsidRDefault="00933C56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What style</w:t>
            </w:r>
            <w:r w:rsidR="00F1204A">
              <w:rPr>
                <w:rFonts w:ascii="Franklin Gothic Book" w:hAnsi="Franklin Gothic Book" w:cs="Arial"/>
                <w:b/>
                <w:sz w:val="20"/>
                <w:szCs w:val="20"/>
              </w:rPr>
              <w:t>/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s of playing do you teach? What is your strongest?</w:t>
            </w:r>
          </w:p>
          <w:p w14:paraId="475F6CBB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5649" w:type="dxa"/>
            <w:gridSpan w:val="2"/>
          </w:tcPr>
          <w:p w14:paraId="475F6CBC" w14:textId="77777777" w:rsidR="0019175C" w:rsidRPr="00CC309A" w:rsidRDefault="0019175C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9175C" w:rsidRPr="005A7F0E" w14:paraId="475F6CC3" w14:textId="77777777" w:rsidTr="00822017">
        <w:tc>
          <w:tcPr>
            <w:tcW w:w="3367" w:type="dxa"/>
          </w:tcPr>
          <w:p w14:paraId="475F6CC0" w14:textId="2B446D83" w:rsidR="0019175C" w:rsidRPr="005A7F0E" w:rsidRDefault="003406C4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How confident</w:t>
            </w:r>
            <w:r w:rsidR="00F1204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are you at</w:t>
            </w:r>
            <w:r w:rsidR="00933C5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using remote software </w:t>
            </w:r>
            <w:r w:rsidR="00F1204A">
              <w:rPr>
                <w:rFonts w:ascii="Franklin Gothic Book" w:hAnsi="Franklin Gothic Book" w:cs="Arial"/>
                <w:b/>
                <w:sz w:val="20"/>
                <w:szCs w:val="20"/>
              </w:rPr>
              <w:t>for teaching (</w:t>
            </w:r>
            <w:proofErr w:type="gramStart"/>
            <w:r w:rsidR="00D72CDD">
              <w:rPr>
                <w:rFonts w:ascii="Franklin Gothic Book" w:hAnsi="Franklin Gothic Book" w:cs="Arial"/>
                <w:b/>
                <w:sz w:val="20"/>
                <w:szCs w:val="20"/>
              </w:rPr>
              <w:t>e.g.</w:t>
            </w:r>
            <w:proofErr w:type="gramEnd"/>
            <w:r w:rsidR="00933C5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Zoom</w:t>
            </w:r>
            <w:r w:rsidR="00F1204A">
              <w:rPr>
                <w:rFonts w:ascii="Franklin Gothic Book" w:hAnsi="Franklin Gothic Book" w:cs="Arial"/>
                <w:b/>
                <w:sz w:val="20"/>
                <w:szCs w:val="20"/>
              </w:rPr>
              <w:t>?)</w:t>
            </w:r>
          </w:p>
          <w:p w14:paraId="475F6CC1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5649" w:type="dxa"/>
            <w:gridSpan w:val="2"/>
          </w:tcPr>
          <w:p w14:paraId="475F6CC2" w14:textId="77777777" w:rsidR="0019175C" w:rsidRPr="00CC309A" w:rsidRDefault="0019175C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855F0" w:rsidRPr="005A7F0E" w14:paraId="11627552" w14:textId="77777777" w:rsidTr="00822017">
        <w:tc>
          <w:tcPr>
            <w:tcW w:w="3367" w:type="dxa"/>
          </w:tcPr>
          <w:p w14:paraId="32FBD9E5" w14:textId="323416F7" w:rsidR="000855F0" w:rsidRDefault="000855F0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Do you have experience teaching primary school age</w:t>
            </w:r>
            <w:r w:rsidR="00F1204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children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?</w:t>
            </w:r>
          </w:p>
          <w:p w14:paraId="05E2420F" w14:textId="6328E591" w:rsidR="000855F0" w:rsidRDefault="000855F0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5649" w:type="dxa"/>
            <w:gridSpan w:val="2"/>
          </w:tcPr>
          <w:p w14:paraId="540CFD69" w14:textId="77777777" w:rsidR="000855F0" w:rsidRPr="00CC309A" w:rsidRDefault="000855F0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22017" w:rsidRPr="005A7F0E" w14:paraId="475F6CCB" w14:textId="77777777" w:rsidTr="00822017">
        <w:tc>
          <w:tcPr>
            <w:tcW w:w="3367" w:type="dxa"/>
          </w:tcPr>
          <w:p w14:paraId="475F6CC4" w14:textId="378043D7" w:rsidR="0019175C" w:rsidRPr="005A7F0E" w:rsidRDefault="0004646D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Availability?</w:t>
            </w:r>
          </w:p>
          <w:p w14:paraId="475F6CC5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14:paraId="475F6CC6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</w:tcPr>
          <w:p w14:paraId="475F6CC7" w14:textId="70070232" w:rsidR="0019175C" w:rsidRDefault="00933C56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Mon – Fri:</w:t>
            </w:r>
          </w:p>
          <w:p w14:paraId="57EC26D5" w14:textId="43D0D5CB" w:rsidR="0004646D" w:rsidRPr="00CC309A" w:rsidRDefault="0004646D" w:rsidP="00575FDF">
            <w:p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e.g</w:t>
            </w:r>
            <w:proofErr w:type="spellEnd"/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 9am – 3pm</w:t>
            </w:r>
          </w:p>
          <w:p w14:paraId="475F6CC8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</w:tcPr>
          <w:p w14:paraId="475F6CC9" w14:textId="482882C6" w:rsidR="0019175C" w:rsidRPr="00CC309A" w:rsidRDefault="00933C56" w:rsidP="00575FDF">
            <w:p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Evenings &amp; Weekends:</w:t>
            </w:r>
          </w:p>
          <w:p w14:paraId="475F6CCA" w14:textId="78883368" w:rsidR="0019175C" w:rsidRPr="0004646D" w:rsidRDefault="0004646D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  <w:proofErr w:type="gramStart"/>
            <w:r w:rsidRPr="0004646D">
              <w:rPr>
                <w:rFonts w:ascii="Franklin Gothic Book" w:hAnsi="Franklin Gothic Book" w:cs="Arial"/>
                <w:sz w:val="20"/>
                <w:szCs w:val="20"/>
              </w:rPr>
              <w:t>e.g.</w:t>
            </w:r>
            <w:proofErr w:type="gramEnd"/>
            <w:r w:rsidRPr="0004646D">
              <w:rPr>
                <w:rFonts w:ascii="Franklin Gothic Book" w:hAnsi="Franklin Gothic Book" w:cs="Arial"/>
                <w:sz w:val="20"/>
                <w:szCs w:val="20"/>
              </w:rPr>
              <w:t xml:space="preserve"> 9am – 3pm</w:t>
            </w:r>
          </w:p>
        </w:tc>
      </w:tr>
      <w:tr w:rsidR="0019175C" w:rsidRPr="005A7F0E" w14:paraId="475F6CD5" w14:textId="77777777" w:rsidTr="00822017">
        <w:tc>
          <w:tcPr>
            <w:tcW w:w="3367" w:type="dxa"/>
          </w:tcPr>
          <w:p w14:paraId="475F6CD0" w14:textId="01B7DB09" w:rsidR="0019175C" w:rsidRPr="00F1204A" w:rsidRDefault="00822017" w:rsidP="00575FDF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Short Bio about yourself (this will be sent to </w:t>
            </w:r>
            <w:r w:rsidR="00FC1EFC">
              <w:rPr>
                <w:rFonts w:ascii="Franklin Gothic Book" w:hAnsi="Franklin Gothic Book" w:cs="Arial"/>
                <w:b/>
                <w:sz w:val="20"/>
                <w:szCs w:val="20"/>
              </w:rPr>
              <w:t>online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pupils</w:t>
            </w:r>
            <w:r w:rsidR="0060604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before lessons begin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):</w:t>
            </w:r>
          </w:p>
        </w:tc>
        <w:tc>
          <w:tcPr>
            <w:tcW w:w="5649" w:type="dxa"/>
            <w:gridSpan w:val="2"/>
          </w:tcPr>
          <w:p w14:paraId="475F6CD1" w14:textId="77777777" w:rsidR="0019175C" w:rsidRPr="00CC309A" w:rsidRDefault="0019175C" w:rsidP="00575FD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CD2" w14:textId="77777777" w:rsidR="0019175C" w:rsidRPr="00CC309A" w:rsidRDefault="0019175C" w:rsidP="00575FDF">
            <w:pPr>
              <w:rPr>
                <w:rFonts w:ascii="Franklin Gothic Book" w:hAnsi="Franklin Gothic Book" w:cs="Arial"/>
              </w:rPr>
            </w:pPr>
          </w:p>
          <w:p w14:paraId="475F6CD4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</w:tbl>
    <w:p w14:paraId="475F6CEE" w14:textId="574749A1" w:rsidR="0019175C" w:rsidRDefault="00C351D6" w:rsidP="0019175C">
      <w:pPr>
        <w:pStyle w:val="PlainText"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 w:rsidRPr="00C351D6">
        <w:rPr>
          <w:rFonts w:ascii="Franklin Gothic Book" w:hAnsi="Franklin Gothic Book" w:cs="Arial"/>
          <w:b/>
          <w:bCs/>
          <w:sz w:val="20"/>
          <w:szCs w:val="20"/>
        </w:rPr>
        <w:t xml:space="preserve">* You have the right to decline any work offered by IMS that does not </w:t>
      </w:r>
      <w:r>
        <w:rPr>
          <w:rFonts w:ascii="Franklin Gothic Book" w:hAnsi="Franklin Gothic Book" w:cs="Arial"/>
          <w:b/>
          <w:bCs/>
          <w:sz w:val="20"/>
          <w:szCs w:val="20"/>
        </w:rPr>
        <w:t>comply with</w:t>
      </w:r>
      <w:r w:rsidRPr="00C351D6">
        <w:rPr>
          <w:rFonts w:ascii="Franklin Gothic Book" w:hAnsi="Franklin Gothic Book" w:cs="Arial"/>
          <w:b/>
          <w:bCs/>
          <w:sz w:val="20"/>
          <w:szCs w:val="20"/>
        </w:rPr>
        <w:t xml:space="preserve"> your</w:t>
      </w:r>
      <w:r>
        <w:rPr>
          <w:rFonts w:ascii="Franklin Gothic Book" w:hAnsi="Franklin Gothic Book" w:cs="Arial"/>
          <w:b/>
          <w:bCs/>
          <w:sz w:val="20"/>
          <w:szCs w:val="20"/>
        </w:rPr>
        <w:t xml:space="preserve"> availability</w:t>
      </w:r>
    </w:p>
    <w:p w14:paraId="63AC16F7" w14:textId="66C5B1A1" w:rsidR="006864E5" w:rsidRDefault="006864E5" w:rsidP="00CC309A">
      <w:pPr>
        <w:rPr>
          <w:rFonts w:ascii="Franklin Gothic Book" w:hAnsi="Franklin Gothic Book"/>
          <w:noProof/>
          <w:color w:val="000000" w:themeColor="text1"/>
          <w:sz w:val="36"/>
          <w:szCs w:val="36"/>
        </w:rPr>
      </w:pPr>
    </w:p>
    <w:p w14:paraId="493C48E7" w14:textId="77777777" w:rsidR="003D6601" w:rsidRDefault="003D6601" w:rsidP="00CC309A">
      <w:pPr>
        <w:rPr>
          <w:rFonts w:ascii="Franklin Gothic Book" w:hAnsi="Franklin Gothic Book"/>
          <w:noProof/>
          <w:color w:val="000000" w:themeColor="text1"/>
          <w:sz w:val="36"/>
          <w:szCs w:val="36"/>
        </w:rPr>
      </w:pPr>
    </w:p>
    <w:p w14:paraId="25EAF14C" w14:textId="77777777" w:rsidR="00717075" w:rsidRDefault="00717075" w:rsidP="00CC309A">
      <w:pPr>
        <w:rPr>
          <w:rFonts w:ascii="Franklin Gothic Book" w:hAnsi="Franklin Gothic Book"/>
          <w:noProof/>
          <w:color w:val="000000" w:themeColor="text1"/>
          <w:sz w:val="36"/>
          <w:szCs w:val="36"/>
        </w:rPr>
      </w:pPr>
    </w:p>
    <w:p w14:paraId="188AD998" w14:textId="76AB550E" w:rsidR="00CC309A" w:rsidRPr="00933C56" w:rsidRDefault="00CC309A" w:rsidP="00CC309A">
      <w:pPr>
        <w:rPr>
          <w:rFonts w:ascii="Franklin Gothic Book" w:hAnsi="Franklin Gothic Book"/>
          <w:color w:val="000000" w:themeColor="text1"/>
          <w:sz w:val="36"/>
          <w:szCs w:val="36"/>
        </w:rPr>
      </w:pPr>
      <w:r>
        <w:rPr>
          <w:rFonts w:ascii="Franklin Gothic Book" w:hAnsi="Franklin Gothic Book"/>
          <w:noProof/>
          <w:color w:val="000000" w:themeColor="text1"/>
          <w:sz w:val="36"/>
          <w:szCs w:val="36"/>
        </w:rPr>
        <w:lastRenderedPageBreak/>
        <w:t>References:</w:t>
      </w:r>
    </w:p>
    <w:p w14:paraId="7C7781F2" w14:textId="0438F7E6" w:rsidR="00822017" w:rsidRPr="00CC309A" w:rsidRDefault="00822017" w:rsidP="0019175C">
      <w:pPr>
        <w:pStyle w:val="PlainText"/>
        <w:jc w:val="both"/>
        <w:rPr>
          <w:rFonts w:ascii="Franklin Gothic Book" w:hAnsi="Franklin Gothic Book" w:cs="Arial"/>
          <w:b/>
          <w:bCs/>
          <w:sz w:val="20"/>
          <w:szCs w:val="20"/>
        </w:rPr>
      </w:pPr>
    </w:p>
    <w:tbl>
      <w:tblPr>
        <w:tblW w:w="89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5165"/>
      </w:tblGrid>
      <w:tr w:rsidR="0019175C" w:rsidRPr="00CC309A" w14:paraId="475F6CF0" w14:textId="77777777" w:rsidTr="00CC309A">
        <w:trPr>
          <w:trHeight w:val="299"/>
        </w:trPr>
        <w:tc>
          <w:tcPr>
            <w:tcW w:w="8965" w:type="dxa"/>
            <w:gridSpan w:val="2"/>
            <w:shd w:val="clear" w:color="auto" w:fill="FFFFFF" w:themeFill="background1"/>
          </w:tcPr>
          <w:p w14:paraId="475F6CEF" w14:textId="5F1BC8BA" w:rsidR="0019175C" w:rsidRPr="00CC309A" w:rsidRDefault="00CC309A" w:rsidP="00575FDF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CC30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Please provide details of 2 referees:</w:t>
            </w:r>
          </w:p>
        </w:tc>
      </w:tr>
      <w:tr w:rsidR="0019175C" w:rsidRPr="005A7F0E" w14:paraId="475F6CFD" w14:textId="77777777" w:rsidTr="00CC309A">
        <w:trPr>
          <w:trHeight w:val="1497"/>
        </w:trPr>
        <w:tc>
          <w:tcPr>
            <w:tcW w:w="3800" w:type="dxa"/>
          </w:tcPr>
          <w:p w14:paraId="475F6CF3" w14:textId="46349C08" w:rsidR="0019175C" w:rsidRPr="00CC309A" w:rsidRDefault="00CC309A" w:rsidP="00CC309A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N</w:t>
            </w:r>
            <w:r w:rsidR="00822017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ame, </w:t>
            </w:r>
            <w:r w:rsidR="00A75390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>j</w:t>
            </w:r>
            <w:r w:rsidR="00822017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ob </w:t>
            </w:r>
            <w:r w:rsidR="00A75390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title </w:t>
            </w:r>
            <w:r w:rsidR="00822017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&amp; </w:t>
            </w:r>
            <w:r w:rsidR="00A75390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>c</w:t>
            </w:r>
            <w:r w:rsidR="00822017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ontact </w:t>
            </w:r>
            <w:r w:rsidR="00A75390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>d</w:t>
            </w:r>
            <w:r w:rsidR="00822017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>etails</w:t>
            </w:r>
            <w:r w:rsidR="00A75390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>:</w:t>
            </w:r>
          </w:p>
          <w:p w14:paraId="475F6CF4" w14:textId="77777777" w:rsidR="0019175C" w:rsidRPr="005A7F0E" w:rsidRDefault="0019175C" w:rsidP="00575FDF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6B46DD7B" w14:textId="77777777" w:rsidR="00822017" w:rsidRPr="00CC309A" w:rsidRDefault="00822017" w:rsidP="00CC309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CFC" w14:textId="77777777" w:rsidR="00B9475F" w:rsidRPr="00CC309A" w:rsidRDefault="00B9475F" w:rsidP="00CC309A">
            <w:pPr>
              <w:rPr>
                <w:rFonts w:ascii="Franklin Gothic Book" w:hAnsi="Franklin Gothic Book" w:cs="Arial"/>
              </w:rPr>
            </w:pPr>
          </w:p>
        </w:tc>
      </w:tr>
      <w:tr w:rsidR="0019175C" w:rsidRPr="005A7F0E" w14:paraId="475F6D0D" w14:textId="77777777" w:rsidTr="00CC309A">
        <w:trPr>
          <w:trHeight w:val="1497"/>
        </w:trPr>
        <w:tc>
          <w:tcPr>
            <w:tcW w:w="3800" w:type="dxa"/>
          </w:tcPr>
          <w:p w14:paraId="10DF41D3" w14:textId="0ED1193D" w:rsidR="00A75390" w:rsidRPr="00CC309A" w:rsidRDefault="00CC309A" w:rsidP="00CC309A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N</w:t>
            </w:r>
            <w:r w:rsidR="00A75390" w:rsidRPr="00CC309A">
              <w:rPr>
                <w:rFonts w:ascii="Franklin Gothic Book" w:hAnsi="Franklin Gothic Book" w:cs="Arial"/>
                <w:b/>
                <w:sz w:val="20"/>
                <w:szCs w:val="20"/>
              </w:rPr>
              <w:t>ame, job title &amp; contact details:</w:t>
            </w:r>
          </w:p>
          <w:p w14:paraId="475F6D01" w14:textId="77777777" w:rsidR="0019175C" w:rsidRPr="005A7F0E" w:rsidRDefault="0019175C" w:rsidP="00822017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14:paraId="475F6D02" w14:textId="77777777" w:rsidR="0019175C" w:rsidRPr="00CC309A" w:rsidRDefault="0019175C" w:rsidP="00CC309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D09" w14:textId="77777777" w:rsidR="00B9475F" w:rsidRPr="00CC309A" w:rsidRDefault="00B9475F" w:rsidP="00CC309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D0A" w14:textId="77777777" w:rsidR="00B9475F" w:rsidRPr="00CC309A" w:rsidRDefault="00B9475F" w:rsidP="00CC309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D0B" w14:textId="77777777" w:rsidR="00B9475F" w:rsidRPr="00CC309A" w:rsidRDefault="00B9475F" w:rsidP="00CC309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5F6D0C" w14:textId="77777777" w:rsidR="00B9475F" w:rsidRPr="00CC309A" w:rsidRDefault="00B9475F" w:rsidP="00CC309A">
            <w:pPr>
              <w:rPr>
                <w:rFonts w:ascii="Franklin Gothic Book" w:hAnsi="Franklin Gothic Book" w:cs="Arial"/>
              </w:rPr>
            </w:pPr>
          </w:p>
        </w:tc>
      </w:tr>
    </w:tbl>
    <w:p w14:paraId="475F6D3C" w14:textId="77777777" w:rsidR="002055B7" w:rsidRDefault="002055B7" w:rsidP="002055B7"/>
    <w:p w14:paraId="475F6D3D" w14:textId="77777777" w:rsidR="002055B7" w:rsidRPr="002055B7" w:rsidRDefault="002055B7" w:rsidP="002055B7"/>
    <w:p w14:paraId="4FFABD1D" w14:textId="1871D4E5" w:rsidR="001B6D4F" w:rsidRPr="001B6D4F" w:rsidRDefault="001B6D4F" w:rsidP="009B427C">
      <w:pPr>
        <w:jc w:val="center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>Please send your completed form</w:t>
      </w:r>
      <w:r w:rsidR="00822017" w:rsidRPr="001B6D4F">
        <w:rPr>
          <w:rFonts w:ascii="Franklin Gothic Book" w:hAnsi="Franklin Gothic Book" w:cs="Arial"/>
          <w:bCs/>
          <w:sz w:val="20"/>
          <w:szCs w:val="20"/>
        </w:rPr>
        <w:t xml:space="preserve"> to</w:t>
      </w:r>
      <w:r w:rsidR="009B427C">
        <w:rPr>
          <w:rFonts w:ascii="Franklin Gothic Book" w:hAnsi="Franklin Gothic Book" w:cs="Arial"/>
          <w:bCs/>
          <w:sz w:val="20"/>
          <w:szCs w:val="20"/>
        </w:rPr>
        <w:t xml:space="preserve"> </w:t>
      </w:r>
      <w:hyperlink r:id="rId11" w:history="1">
        <w:r w:rsidR="009B427C" w:rsidRPr="00E04F4E">
          <w:rPr>
            <w:rStyle w:val="Hyperlink"/>
            <w:rFonts w:ascii="Franklin Gothic Book" w:hAnsi="Franklin Gothic Book" w:cs="Arial"/>
            <w:bCs/>
            <w:sz w:val="20"/>
            <w:szCs w:val="20"/>
          </w:rPr>
          <w:t>info@imsmusic.co.uk</w:t>
        </w:r>
      </w:hyperlink>
      <w:r w:rsidR="009B427C">
        <w:rPr>
          <w:rFonts w:ascii="Franklin Gothic Book" w:hAnsi="Franklin Gothic Book" w:cs="Arial"/>
          <w:bCs/>
          <w:sz w:val="20"/>
          <w:szCs w:val="20"/>
        </w:rPr>
        <w:t xml:space="preserve"> – thank you!</w:t>
      </w:r>
      <w:r w:rsidR="00822017" w:rsidRPr="001B6D4F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14:paraId="0B0A9D77" w14:textId="3147A0FE" w:rsidR="001B6D4F" w:rsidRPr="001B6D4F" w:rsidRDefault="001B6D4F" w:rsidP="0019175C">
      <w:pPr>
        <w:rPr>
          <w:rFonts w:ascii="Franklin Gothic Book" w:hAnsi="Franklin Gothic Book" w:cs="Arial"/>
          <w:bCs/>
          <w:sz w:val="20"/>
          <w:szCs w:val="20"/>
        </w:rPr>
      </w:pPr>
    </w:p>
    <w:p w14:paraId="23F8040C" w14:textId="55FE6AEF" w:rsidR="001B6D4F" w:rsidRPr="009B427C" w:rsidRDefault="001B6D4F" w:rsidP="009B427C">
      <w:pPr>
        <w:jc w:val="center"/>
        <w:rPr>
          <w:rFonts w:ascii="Franklin Gothic Book" w:hAnsi="Franklin Gothic Book" w:cs="Arial"/>
          <w:bCs/>
          <w:i/>
          <w:iCs/>
          <w:sz w:val="20"/>
          <w:szCs w:val="20"/>
        </w:rPr>
      </w:pPr>
      <w:r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We look forward to arranging an online interview with you </w:t>
      </w:r>
      <w:r w:rsidR="00252F3B"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soon </w:t>
      </w:r>
      <w:r w:rsidR="00F1052A"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>and welcoming you to our team</w:t>
      </w:r>
      <w:r w:rsidR="007F3464"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, if you have any </w:t>
      </w:r>
      <w:r w:rsidR="00647122"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>questions,</w:t>
      </w:r>
      <w:r w:rsidR="007F3464"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 please do not hesitate to </w:t>
      </w:r>
      <w:r w:rsidR="009B427C">
        <w:rPr>
          <w:rFonts w:ascii="Franklin Gothic Book" w:hAnsi="Franklin Gothic Book" w:cs="Arial"/>
          <w:bCs/>
          <w:i/>
          <w:iCs/>
          <w:sz w:val="20"/>
          <w:szCs w:val="20"/>
        </w:rPr>
        <w:t>contact your local</w:t>
      </w:r>
      <w:r w:rsidR="007F3464" w:rsidRPr="009B427C"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 Area Manager.</w:t>
      </w:r>
    </w:p>
    <w:p w14:paraId="094CE3CF" w14:textId="1D7AF64D" w:rsidR="00CA7517" w:rsidRDefault="00CA7517" w:rsidP="0019175C">
      <w:pPr>
        <w:rPr>
          <w:rFonts w:ascii="Franklin Gothic Book" w:hAnsi="Franklin Gothic Book" w:cs="Arial"/>
          <w:bCs/>
          <w:sz w:val="20"/>
          <w:szCs w:val="20"/>
        </w:rPr>
      </w:pPr>
    </w:p>
    <w:p w14:paraId="1147AD36" w14:textId="44505F06" w:rsidR="00CA7517" w:rsidRDefault="00CA7517" w:rsidP="00CA7517">
      <w:pPr>
        <w:jc w:val="center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>Instrumental Music Services - Founded in 1991</w:t>
      </w:r>
    </w:p>
    <w:p w14:paraId="5A5A4138" w14:textId="2DF51D0D" w:rsidR="00252F3B" w:rsidRDefault="00252F3B" w:rsidP="00CA7517">
      <w:pPr>
        <w:jc w:val="center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>Head Office: 106 Lockington Avenue, Plymouth. PL3 5QQ</w:t>
      </w:r>
    </w:p>
    <w:p w14:paraId="642B7E94" w14:textId="5A76DFF7" w:rsidR="00CA7517" w:rsidRPr="001B6D4F" w:rsidRDefault="00000000" w:rsidP="00CA7517">
      <w:pPr>
        <w:jc w:val="center"/>
        <w:rPr>
          <w:rFonts w:ascii="Franklin Gothic Book" w:hAnsi="Franklin Gothic Book" w:cs="Arial"/>
          <w:bCs/>
          <w:sz w:val="20"/>
          <w:szCs w:val="20"/>
        </w:rPr>
      </w:pPr>
      <w:hyperlink r:id="rId12" w:history="1">
        <w:r w:rsidR="00CA7517" w:rsidRPr="00A63FF7">
          <w:rPr>
            <w:rStyle w:val="Hyperlink"/>
            <w:rFonts w:ascii="Franklin Gothic Book" w:hAnsi="Franklin Gothic Book" w:cs="Arial"/>
            <w:bCs/>
            <w:sz w:val="20"/>
            <w:szCs w:val="20"/>
          </w:rPr>
          <w:t>www.imsmusic.co.uk</w:t>
        </w:r>
      </w:hyperlink>
    </w:p>
    <w:p w14:paraId="475F6E1B" w14:textId="77777777" w:rsidR="0019175C" w:rsidRPr="005A7F0E" w:rsidRDefault="0019175C" w:rsidP="0019175C">
      <w:pPr>
        <w:rPr>
          <w:rFonts w:ascii="Franklin Gothic Book" w:hAnsi="Franklin Gothic Book" w:cs="Arial"/>
          <w:b/>
          <w:sz w:val="20"/>
          <w:szCs w:val="20"/>
        </w:rPr>
      </w:pPr>
    </w:p>
    <w:p w14:paraId="475F6E1C" w14:textId="77777777" w:rsidR="0019175C" w:rsidRPr="005A7F0E" w:rsidRDefault="00062CD9" w:rsidP="0019175C">
      <w:pPr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6E2E" wp14:editId="475F6E2F">
                <wp:simplePos x="0" y="0"/>
                <wp:positionH relativeFrom="column">
                  <wp:posOffset>-63500</wp:posOffset>
                </wp:positionH>
                <wp:positionV relativeFrom="paragraph">
                  <wp:posOffset>119380</wp:posOffset>
                </wp:positionV>
                <wp:extent cx="5907405" cy="0"/>
                <wp:effectExtent l="1270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BB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pt;margin-top:9.4pt;width:46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M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7Shzyd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"/>
            </w:pict>
          </mc:Fallback>
        </mc:AlternateContent>
      </w:r>
    </w:p>
    <w:p w14:paraId="475F6E28" w14:textId="77777777" w:rsidR="0019175C" w:rsidRPr="005A7F0E" w:rsidRDefault="0019175C" w:rsidP="0019175C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475F6E29" w14:textId="77777777" w:rsidR="006733B7" w:rsidRPr="005A7F0E" w:rsidRDefault="006733B7">
      <w:pPr>
        <w:rPr>
          <w:rFonts w:ascii="Franklin Gothic Book" w:hAnsi="Franklin Gothic Book"/>
        </w:rPr>
      </w:pPr>
    </w:p>
    <w:sectPr w:rsidR="006733B7" w:rsidRPr="005A7F0E" w:rsidSect="008535FD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CE24" w14:textId="77777777" w:rsidR="007E4542" w:rsidRDefault="007E4542" w:rsidP="004A2ED8">
      <w:r>
        <w:separator/>
      </w:r>
    </w:p>
  </w:endnote>
  <w:endnote w:type="continuationSeparator" w:id="0">
    <w:p w14:paraId="4B3109A0" w14:textId="77777777" w:rsidR="007E4542" w:rsidRDefault="007E4542" w:rsidP="004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6E36" w14:textId="62C86CAF" w:rsidR="004A2ED8" w:rsidRPr="00744B34" w:rsidRDefault="00D72CDD" w:rsidP="00744B34">
    <w:pPr>
      <w:pStyle w:val="Footer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Copyright Instrumental Music Services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E9EC" w14:textId="77777777" w:rsidR="007E4542" w:rsidRDefault="007E4542" w:rsidP="004A2ED8">
      <w:r>
        <w:separator/>
      </w:r>
    </w:p>
  </w:footnote>
  <w:footnote w:type="continuationSeparator" w:id="0">
    <w:p w14:paraId="284310A9" w14:textId="77777777" w:rsidR="007E4542" w:rsidRDefault="007E4542" w:rsidP="004A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5DF"/>
    <w:multiLevelType w:val="hybridMultilevel"/>
    <w:tmpl w:val="78386630"/>
    <w:lvl w:ilvl="0" w:tplc="06286B8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F86"/>
    <w:multiLevelType w:val="hybridMultilevel"/>
    <w:tmpl w:val="FB2429FE"/>
    <w:lvl w:ilvl="0" w:tplc="93268A1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A486E"/>
    <w:multiLevelType w:val="hybridMultilevel"/>
    <w:tmpl w:val="3AD2F832"/>
    <w:lvl w:ilvl="0" w:tplc="1EA897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B53D7"/>
    <w:multiLevelType w:val="hybridMultilevel"/>
    <w:tmpl w:val="839EA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1633">
    <w:abstractNumId w:val="1"/>
  </w:num>
  <w:num w:numId="2" w16cid:durableId="537746124">
    <w:abstractNumId w:val="2"/>
  </w:num>
  <w:num w:numId="3" w16cid:durableId="1808694806">
    <w:abstractNumId w:val="0"/>
  </w:num>
  <w:num w:numId="4" w16cid:durableId="153226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5C"/>
    <w:rsid w:val="00000E90"/>
    <w:rsid w:val="00000FE8"/>
    <w:rsid w:val="00001703"/>
    <w:rsid w:val="00001F0E"/>
    <w:rsid w:val="000021BE"/>
    <w:rsid w:val="00003E48"/>
    <w:rsid w:val="000047CE"/>
    <w:rsid w:val="000059EC"/>
    <w:rsid w:val="00006E0D"/>
    <w:rsid w:val="00006F2C"/>
    <w:rsid w:val="0001001C"/>
    <w:rsid w:val="00010763"/>
    <w:rsid w:val="00012E73"/>
    <w:rsid w:val="000146BE"/>
    <w:rsid w:val="0001477F"/>
    <w:rsid w:val="00015C7C"/>
    <w:rsid w:val="0001602A"/>
    <w:rsid w:val="000230B2"/>
    <w:rsid w:val="00025665"/>
    <w:rsid w:val="000264EB"/>
    <w:rsid w:val="000302A1"/>
    <w:rsid w:val="00032F78"/>
    <w:rsid w:val="0003437D"/>
    <w:rsid w:val="00034672"/>
    <w:rsid w:val="00035E35"/>
    <w:rsid w:val="000364FA"/>
    <w:rsid w:val="00036DFA"/>
    <w:rsid w:val="00037D1A"/>
    <w:rsid w:val="00040466"/>
    <w:rsid w:val="00040C8D"/>
    <w:rsid w:val="00042D8F"/>
    <w:rsid w:val="0004538D"/>
    <w:rsid w:val="0004618E"/>
    <w:rsid w:val="0004646D"/>
    <w:rsid w:val="000465E9"/>
    <w:rsid w:val="00047471"/>
    <w:rsid w:val="00050CC0"/>
    <w:rsid w:val="00051E63"/>
    <w:rsid w:val="000524CE"/>
    <w:rsid w:val="000535F8"/>
    <w:rsid w:val="00054434"/>
    <w:rsid w:val="00056F7F"/>
    <w:rsid w:val="000601F1"/>
    <w:rsid w:val="000615A3"/>
    <w:rsid w:val="00062CD9"/>
    <w:rsid w:val="00064FD9"/>
    <w:rsid w:val="0006789A"/>
    <w:rsid w:val="000710AF"/>
    <w:rsid w:val="00072845"/>
    <w:rsid w:val="00073023"/>
    <w:rsid w:val="00075223"/>
    <w:rsid w:val="00076EBB"/>
    <w:rsid w:val="00080B02"/>
    <w:rsid w:val="000812CA"/>
    <w:rsid w:val="0008148C"/>
    <w:rsid w:val="00081492"/>
    <w:rsid w:val="000825ED"/>
    <w:rsid w:val="0008292D"/>
    <w:rsid w:val="00083186"/>
    <w:rsid w:val="000833B7"/>
    <w:rsid w:val="00084085"/>
    <w:rsid w:val="000845BA"/>
    <w:rsid w:val="00084E0E"/>
    <w:rsid w:val="000852B9"/>
    <w:rsid w:val="000855F0"/>
    <w:rsid w:val="00085662"/>
    <w:rsid w:val="00085F80"/>
    <w:rsid w:val="00087DAA"/>
    <w:rsid w:val="00092B22"/>
    <w:rsid w:val="00093CBF"/>
    <w:rsid w:val="00094CDC"/>
    <w:rsid w:val="00097ED8"/>
    <w:rsid w:val="000A04D9"/>
    <w:rsid w:val="000A07A0"/>
    <w:rsid w:val="000A0A06"/>
    <w:rsid w:val="000A0AC4"/>
    <w:rsid w:val="000A0EF3"/>
    <w:rsid w:val="000A10D5"/>
    <w:rsid w:val="000A2B06"/>
    <w:rsid w:val="000A32EA"/>
    <w:rsid w:val="000A394C"/>
    <w:rsid w:val="000A44C3"/>
    <w:rsid w:val="000A44E7"/>
    <w:rsid w:val="000A479F"/>
    <w:rsid w:val="000A4B30"/>
    <w:rsid w:val="000A6655"/>
    <w:rsid w:val="000B16C9"/>
    <w:rsid w:val="000B1C0C"/>
    <w:rsid w:val="000B49B3"/>
    <w:rsid w:val="000B5746"/>
    <w:rsid w:val="000B7E8B"/>
    <w:rsid w:val="000C165E"/>
    <w:rsid w:val="000C22D6"/>
    <w:rsid w:val="000C255E"/>
    <w:rsid w:val="000C5593"/>
    <w:rsid w:val="000C6854"/>
    <w:rsid w:val="000C78B4"/>
    <w:rsid w:val="000D09B9"/>
    <w:rsid w:val="000D107B"/>
    <w:rsid w:val="000D435D"/>
    <w:rsid w:val="000D5558"/>
    <w:rsid w:val="000D7607"/>
    <w:rsid w:val="000D79FE"/>
    <w:rsid w:val="000E0DB3"/>
    <w:rsid w:val="000E1C9A"/>
    <w:rsid w:val="000E1EB5"/>
    <w:rsid w:val="000E1FDD"/>
    <w:rsid w:val="000E233E"/>
    <w:rsid w:val="000E32F7"/>
    <w:rsid w:val="000E5F35"/>
    <w:rsid w:val="000E6595"/>
    <w:rsid w:val="000E72CD"/>
    <w:rsid w:val="000E7BFD"/>
    <w:rsid w:val="000F11F9"/>
    <w:rsid w:val="000F2158"/>
    <w:rsid w:val="000F5583"/>
    <w:rsid w:val="000F618D"/>
    <w:rsid w:val="000F6835"/>
    <w:rsid w:val="0010189D"/>
    <w:rsid w:val="00101E85"/>
    <w:rsid w:val="001024AC"/>
    <w:rsid w:val="001024DC"/>
    <w:rsid w:val="00103622"/>
    <w:rsid w:val="0010395B"/>
    <w:rsid w:val="00104669"/>
    <w:rsid w:val="00105E24"/>
    <w:rsid w:val="001066E4"/>
    <w:rsid w:val="00107CDE"/>
    <w:rsid w:val="00110EDD"/>
    <w:rsid w:val="00111B3F"/>
    <w:rsid w:val="001126EE"/>
    <w:rsid w:val="001136CB"/>
    <w:rsid w:val="0011513C"/>
    <w:rsid w:val="00120680"/>
    <w:rsid w:val="00120B62"/>
    <w:rsid w:val="00122D3B"/>
    <w:rsid w:val="001232BB"/>
    <w:rsid w:val="001234F6"/>
    <w:rsid w:val="00125F2F"/>
    <w:rsid w:val="00126F38"/>
    <w:rsid w:val="00127DE4"/>
    <w:rsid w:val="00130DE8"/>
    <w:rsid w:val="00132F51"/>
    <w:rsid w:val="00135154"/>
    <w:rsid w:val="00136C6B"/>
    <w:rsid w:val="00137780"/>
    <w:rsid w:val="00143560"/>
    <w:rsid w:val="001436C8"/>
    <w:rsid w:val="00151A0D"/>
    <w:rsid w:val="00153127"/>
    <w:rsid w:val="00153E73"/>
    <w:rsid w:val="0015520E"/>
    <w:rsid w:val="00156B50"/>
    <w:rsid w:val="00161F5C"/>
    <w:rsid w:val="001634AC"/>
    <w:rsid w:val="0016408C"/>
    <w:rsid w:val="00164EF1"/>
    <w:rsid w:val="001661A1"/>
    <w:rsid w:val="0016622D"/>
    <w:rsid w:val="00167888"/>
    <w:rsid w:val="00167B4E"/>
    <w:rsid w:val="0017067F"/>
    <w:rsid w:val="001719FA"/>
    <w:rsid w:val="00172F3C"/>
    <w:rsid w:val="001731CA"/>
    <w:rsid w:val="001765BE"/>
    <w:rsid w:val="001769EC"/>
    <w:rsid w:val="00176CAD"/>
    <w:rsid w:val="0017765B"/>
    <w:rsid w:val="0018029F"/>
    <w:rsid w:val="00183D2E"/>
    <w:rsid w:val="00184227"/>
    <w:rsid w:val="00185A45"/>
    <w:rsid w:val="00185F20"/>
    <w:rsid w:val="00186ECB"/>
    <w:rsid w:val="0019084E"/>
    <w:rsid w:val="00191111"/>
    <w:rsid w:val="0019175C"/>
    <w:rsid w:val="00192EF8"/>
    <w:rsid w:val="001934DB"/>
    <w:rsid w:val="00193BA5"/>
    <w:rsid w:val="00194C00"/>
    <w:rsid w:val="00195191"/>
    <w:rsid w:val="00197620"/>
    <w:rsid w:val="00197D31"/>
    <w:rsid w:val="001A10F7"/>
    <w:rsid w:val="001A24DD"/>
    <w:rsid w:val="001A32AE"/>
    <w:rsid w:val="001A4EC0"/>
    <w:rsid w:val="001A62BD"/>
    <w:rsid w:val="001A68A0"/>
    <w:rsid w:val="001A76DC"/>
    <w:rsid w:val="001A7FC4"/>
    <w:rsid w:val="001B0048"/>
    <w:rsid w:val="001B470D"/>
    <w:rsid w:val="001B56BA"/>
    <w:rsid w:val="001B5D5B"/>
    <w:rsid w:val="001B5D97"/>
    <w:rsid w:val="001B6D4F"/>
    <w:rsid w:val="001C10FB"/>
    <w:rsid w:val="001C1EC6"/>
    <w:rsid w:val="001C2080"/>
    <w:rsid w:val="001C3BAC"/>
    <w:rsid w:val="001C55B4"/>
    <w:rsid w:val="001C5A08"/>
    <w:rsid w:val="001C5BDC"/>
    <w:rsid w:val="001C6709"/>
    <w:rsid w:val="001D1403"/>
    <w:rsid w:val="001D20F3"/>
    <w:rsid w:val="001D6512"/>
    <w:rsid w:val="001D66F0"/>
    <w:rsid w:val="001D7716"/>
    <w:rsid w:val="001E05C1"/>
    <w:rsid w:val="001E1C24"/>
    <w:rsid w:val="001E4369"/>
    <w:rsid w:val="001E4BA0"/>
    <w:rsid w:val="001E730F"/>
    <w:rsid w:val="001E7AF5"/>
    <w:rsid w:val="001F4BB7"/>
    <w:rsid w:val="001F6DDE"/>
    <w:rsid w:val="002002E0"/>
    <w:rsid w:val="002007B3"/>
    <w:rsid w:val="00200A62"/>
    <w:rsid w:val="002020F9"/>
    <w:rsid w:val="002055B7"/>
    <w:rsid w:val="002069D7"/>
    <w:rsid w:val="00207987"/>
    <w:rsid w:val="0021212E"/>
    <w:rsid w:val="0021262C"/>
    <w:rsid w:val="00214BD3"/>
    <w:rsid w:val="002216FF"/>
    <w:rsid w:val="002243CB"/>
    <w:rsid w:val="00226F27"/>
    <w:rsid w:val="00233C7D"/>
    <w:rsid w:val="00233E56"/>
    <w:rsid w:val="00236196"/>
    <w:rsid w:val="002378CE"/>
    <w:rsid w:val="00240FDC"/>
    <w:rsid w:val="0024176B"/>
    <w:rsid w:val="00241EAD"/>
    <w:rsid w:val="00242802"/>
    <w:rsid w:val="00242C53"/>
    <w:rsid w:val="0024410D"/>
    <w:rsid w:val="002450BE"/>
    <w:rsid w:val="00245B8F"/>
    <w:rsid w:val="00247A83"/>
    <w:rsid w:val="00250139"/>
    <w:rsid w:val="002512A0"/>
    <w:rsid w:val="002520FA"/>
    <w:rsid w:val="002520FB"/>
    <w:rsid w:val="00252480"/>
    <w:rsid w:val="00252F3B"/>
    <w:rsid w:val="00256E1A"/>
    <w:rsid w:val="00263010"/>
    <w:rsid w:val="002632D4"/>
    <w:rsid w:val="002649F6"/>
    <w:rsid w:val="00265591"/>
    <w:rsid w:val="002672D0"/>
    <w:rsid w:val="00267405"/>
    <w:rsid w:val="002703D3"/>
    <w:rsid w:val="00273C17"/>
    <w:rsid w:val="0027757E"/>
    <w:rsid w:val="0028302C"/>
    <w:rsid w:val="00283FEB"/>
    <w:rsid w:val="002855F6"/>
    <w:rsid w:val="00285718"/>
    <w:rsid w:val="00287946"/>
    <w:rsid w:val="00287B90"/>
    <w:rsid w:val="00293ECA"/>
    <w:rsid w:val="00294D4E"/>
    <w:rsid w:val="00295285"/>
    <w:rsid w:val="002957A2"/>
    <w:rsid w:val="0029667F"/>
    <w:rsid w:val="002A1F7B"/>
    <w:rsid w:val="002A3967"/>
    <w:rsid w:val="002A3CD6"/>
    <w:rsid w:val="002A442B"/>
    <w:rsid w:val="002A5A0D"/>
    <w:rsid w:val="002A5AF0"/>
    <w:rsid w:val="002A6BCB"/>
    <w:rsid w:val="002A7D1C"/>
    <w:rsid w:val="002B0856"/>
    <w:rsid w:val="002B25FA"/>
    <w:rsid w:val="002B36ED"/>
    <w:rsid w:val="002B4CD1"/>
    <w:rsid w:val="002B562E"/>
    <w:rsid w:val="002B5C28"/>
    <w:rsid w:val="002B7F27"/>
    <w:rsid w:val="002C06AB"/>
    <w:rsid w:val="002C1828"/>
    <w:rsid w:val="002C457A"/>
    <w:rsid w:val="002C45B5"/>
    <w:rsid w:val="002C594A"/>
    <w:rsid w:val="002C7973"/>
    <w:rsid w:val="002D18FB"/>
    <w:rsid w:val="002D498C"/>
    <w:rsid w:val="002D5025"/>
    <w:rsid w:val="002E0766"/>
    <w:rsid w:val="002E44BD"/>
    <w:rsid w:val="002E4D42"/>
    <w:rsid w:val="002E74AE"/>
    <w:rsid w:val="002E7A0F"/>
    <w:rsid w:val="002F00A6"/>
    <w:rsid w:val="002F08FC"/>
    <w:rsid w:val="002F0931"/>
    <w:rsid w:val="002F13F4"/>
    <w:rsid w:val="002F169B"/>
    <w:rsid w:val="002F3087"/>
    <w:rsid w:val="002F353F"/>
    <w:rsid w:val="002F52C4"/>
    <w:rsid w:val="002F6860"/>
    <w:rsid w:val="002F6A97"/>
    <w:rsid w:val="00300118"/>
    <w:rsid w:val="003017C2"/>
    <w:rsid w:val="00301991"/>
    <w:rsid w:val="00303728"/>
    <w:rsid w:val="00304C84"/>
    <w:rsid w:val="00306358"/>
    <w:rsid w:val="0030740A"/>
    <w:rsid w:val="00311749"/>
    <w:rsid w:val="003122AC"/>
    <w:rsid w:val="00314FB3"/>
    <w:rsid w:val="003153B8"/>
    <w:rsid w:val="0031574D"/>
    <w:rsid w:val="00316DB5"/>
    <w:rsid w:val="00317D12"/>
    <w:rsid w:val="003246A1"/>
    <w:rsid w:val="003267F8"/>
    <w:rsid w:val="003322BD"/>
    <w:rsid w:val="003334D9"/>
    <w:rsid w:val="0033400F"/>
    <w:rsid w:val="00336A42"/>
    <w:rsid w:val="00336E82"/>
    <w:rsid w:val="003406C4"/>
    <w:rsid w:val="00343E0F"/>
    <w:rsid w:val="0034630D"/>
    <w:rsid w:val="00350B52"/>
    <w:rsid w:val="00352A34"/>
    <w:rsid w:val="003539BF"/>
    <w:rsid w:val="00354D22"/>
    <w:rsid w:val="003555CA"/>
    <w:rsid w:val="00356E2E"/>
    <w:rsid w:val="00357B1E"/>
    <w:rsid w:val="00357F42"/>
    <w:rsid w:val="0036024E"/>
    <w:rsid w:val="003619A9"/>
    <w:rsid w:val="00362B06"/>
    <w:rsid w:val="00364797"/>
    <w:rsid w:val="003652B5"/>
    <w:rsid w:val="003660B9"/>
    <w:rsid w:val="00366727"/>
    <w:rsid w:val="00370D26"/>
    <w:rsid w:val="00376C87"/>
    <w:rsid w:val="00377573"/>
    <w:rsid w:val="00382C45"/>
    <w:rsid w:val="00386605"/>
    <w:rsid w:val="00386802"/>
    <w:rsid w:val="00387A45"/>
    <w:rsid w:val="0039040B"/>
    <w:rsid w:val="00390978"/>
    <w:rsid w:val="00390E1A"/>
    <w:rsid w:val="00390E24"/>
    <w:rsid w:val="00392054"/>
    <w:rsid w:val="00394E4A"/>
    <w:rsid w:val="003A1D3E"/>
    <w:rsid w:val="003A21DD"/>
    <w:rsid w:val="003A277F"/>
    <w:rsid w:val="003A46BE"/>
    <w:rsid w:val="003A6454"/>
    <w:rsid w:val="003A729C"/>
    <w:rsid w:val="003A7356"/>
    <w:rsid w:val="003B2A5D"/>
    <w:rsid w:val="003B5BBA"/>
    <w:rsid w:val="003C1722"/>
    <w:rsid w:val="003C2E2A"/>
    <w:rsid w:val="003C307D"/>
    <w:rsid w:val="003C796F"/>
    <w:rsid w:val="003D08BE"/>
    <w:rsid w:val="003D0B09"/>
    <w:rsid w:val="003D0F99"/>
    <w:rsid w:val="003D249F"/>
    <w:rsid w:val="003D30C6"/>
    <w:rsid w:val="003D4C1B"/>
    <w:rsid w:val="003D532E"/>
    <w:rsid w:val="003D5A5C"/>
    <w:rsid w:val="003D5E48"/>
    <w:rsid w:val="003D60D3"/>
    <w:rsid w:val="003D6601"/>
    <w:rsid w:val="003D7468"/>
    <w:rsid w:val="003E1C8D"/>
    <w:rsid w:val="003E4CEC"/>
    <w:rsid w:val="003E4DD9"/>
    <w:rsid w:val="003F1F87"/>
    <w:rsid w:val="003F2BB5"/>
    <w:rsid w:val="003F5315"/>
    <w:rsid w:val="003F56E7"/>
    <w:rsid w:val="003F59E5"/>
    <w:rsid w:val="003F5C0D"/>
    <w:rsid w:val="003F68E1"/>
    <w:rsid w:val="003F6C7A"/>
    <w:rsid w:val="0040036C"/>
    <w:rsid w:val="00400D6E"/>
    <w:rsid w:val="00400FAA"/>
    <w:rsid w:val="00401246"/>
    <w:rsid w:val="0040293C"/>
    <w:rsid w:val="00403400"/>
    <w:rsid w:val="004037C8"/>
    <w:rsid w:val="00404F68"/>
    <w:rsid w:val="00407C8D"/>
    <w:rsid w:val="00412A9B"/>
    <w:rsid w:val="004135BE"/>
    <w:rsid w:val="00414195"/>
    <w:rsid w:val="004144D8"/>
    <w:rsid w:val="00415A2E"/>
    <w:rsid w:val="00417A33"/>
    <w:rsid w:val="00420C12"/>
    <w:rsid w:val="00421F15"/>
    <w:rsid w:val="00422C36"/>
    <w:rsid w:val="00423171"/>
    <w:rsid w:val="00425EC5"/>
    <w:rsid w:val="00426123"/>
    <w:rsid w:val="00427E37"/>
    <w:rsid w:val="004315EA"/>
    <w:rsid w:val="004328B9"/>
    <w:rsid w:val="004350E0"/>
    <w:rsid w:val="0044145F"/>
    <w:rsid w:val="00442500"/>
    <w:rsid w:val="004430B2"/>
    <w:rsid w:val="004441BB"/>
    <w:rsid w:val="004445A8"/>
    <w:rsid w:val="00445188"/>
    <w:rsid w:val="00446EDF"/>
    <w:rsid w:val="00447512"/>
    <w:rsid w:val="00450265"/>
    <w:rsid w:val="00452BBE"/>
    <w:rsid w:val="004530D2"/>
    <w:rsid w:val="00453111"/>
    <w:rsid w:val="0045424E"/>
    <w:rsid w:val="00454350"/>
    <w:rsid w:val="0046022B"/>
    <w:rsid w:val="00460F3B"/>
    <w:rsid w:val="00460FC4"/>
    <w:rsid w:val="004611EE"/>
    <w:rsid w:val="00463457"/>
    <w:rsid w:val="004650CA"/>
    <w:rsid w:val="00465234"/>
    <w:rsid w:val="00470597"/>
    <w:rsid w:val="0047095D"/>
    <w:rsid w:val="00473618"/>
    <w:rsid w:val="0047421A"/>
    <w:rsid w:val="00474587"/>
    <w:rsid w:val="00475732"/>
    <w:rsid w:val="004760B6"/>
    <w:rsid w:val="00476478"/>
    <w:rsid w:val="00476C1C"/>
    <w:rsid w:val="00476F5A"/>
    <w:rsid w:val="00477817"/>
    <w:rsid w:val="00477CD1"/>
    <w:rsid w:val="00480741"/>
    <w:rsid w:val="00482423"/>
    <w:rsid w:val="0048252D"/>
    <w:rsid w:val="004830F4"/>
    <w:rsid w:val="004856C2"/>
    <w:rsid w:val="004869D1"/>
    <w:rsid w:val="004909FB"/>
    <w:rsid w:val="004910B4"/>
    <w:rsid w:val="00491C62"/>
    <w:rsid w:val="004954E4"/>
    <w:rsid w:val="0049588F"/>
    <w:rsid w:val="004973D2"/>
    <w:rsid w:val="004A2009"/>
    <w:rsid w:val="004A2ED8"/>
    <w:rsid w:val="004A5512"/>
    <w:rsid w:val="004A67E0"/>
    <w:rsid w:val="004A7A37"/>
    <w:rsid w:val="004B1594"/>
    <w:rsid w:val="004B17DF"/>
    <w:rsid w:val="004B2142"/>
    <w:rsid w:val="004B2B27"/>
    <w:rsid w:val="004B372C"/>
    <w:rsid w:val="004B4068"/>
    <w:rsid w:val="004B4349"/>
    <w:rsid w:val="004B6082"/>
    <w:rsid w:val="004B61BF"/>
    <w:rsid w:val="004B7C18"/>
    <w:rsid w:val="004B7D48"/>
    <w:rsid w:val="004C0F66"/>
    <w:rsid w:val="004C1A68"/>
    <w:rsid w:val="004C1E0D"/>
    <w:rsid w:val="004C20E6"/>
    <w:rsid w:val="004C2599"/>
    <w:rsid w:val="004C5A03"/>
    <w:rsid w:val="004C6AE7"/>
    <w:rsid w:val="004D0CF7"/>
    <w:rsid w:val="004D35B2"/>
    <w:rsid w:val="004D5CE3"/>
    <w:rsid w:val="004D6A44"/>
    <w:rsid w:val="004D6E63"/>
    <w:rsid w:val="004D720E"/>
    <w:rsid w:val="004D7BB3"/>
    <w:rsid w:val="004E133F"/>
    <w:rsid w:val="004E4D44"/>
    <w:rsid w:val="004E5191"/>
    <w:rsid w:val="004E694E"/>
    <w:rsid w:val="004E77A8"/>
    <w:rsid w:val="004F0417"/>
    <w:rsid w:val="004F0B6C"/>
    <w:rsid w:val="004F40C5"/>
    <w:rsid w:val="004F4D7B"/>
    <w:rsid w:val="004F5DAF"/>
    <w:rsid w:val="005006DD"/>
    <w:rsid w:val="00503409"/>
    <w:rsid w:val="00504A04"/>
    <w:rsid w:val="005051C6"/>
    <w:rsid w:val="00506922"/>
    <w:rsid w:val="00507E27"/>
    <w:rsid w:val="00510EA8"/>
    <w:rsid w:val="00511236"/>
    <w:rsid w:val="00511BB2"/>
    <w:rsid w:val="00511C4D"/>
    <w:rsid w:val="00512FBE"/>
    <w:rsid w:val="0051387C"/>
    <w:rsid w:val="005140B7"/>
    <w:rsid w:val="00514555"/>
    <w:rsid w:val="005151D6"/>
    <w:rsid w:val="00515D68"/>
    <w:rsid w:val="00520EEB"/>
    <w:rsid w:val="00521545"/>
    <w:rsid w:val="0052365D"/>
    <w:rsid w:val="00523A26"/>
    <w:rsid w:val="005307C0"/>
    <w:rsid w:val="00530F41"/>
    <w:rsid w:val="00531675"/>
    <w:rsid w:val="00531E7B"/>
    <w:rsid w:val="00532A33"/>
    <w:rsid w:val="00534F95"/>
    <w:rsid w:val="00535380"/>
    <w:rsid w:val="005378D4"/>
    <w:rsid w:val="00537A2C"/>
    <w:rsid w:val="00540F44"/>
    <w:rsid w:val="00542708"/>
    <w:rsid w:val="0054404C"/>
    <w:rsid w:val="00544057"/>
    <w:rsid w:val="0054455F"/>
    <w:rsid w:val="00546F52"/>
    <w:rsid w:val="00550E1F"/>
    <w:rsid w:val="005510E3"/>
    <w:rsid w:val="0055135D"/>
    <w:rsid w:val="005555A7"/>
    <w:rsid w:val="005560BB"/>
    <w:rsid w:val="005573AE"/>
    <w:rsid w:val="00560E63"/>
    <w:rsid w:val="00561903"/>
    <w:rsid w:val="00561B49"/>
    <w:rsid w:val="00562123"/>
    <w:rsid w:val="0056670B"/>
    <w:rsid w:val="005678D0"/>
    <w:rsid w:val="00572252"/>
    <w:rsid w:val="005762F9"/>
    <w:rsid w:val="005771F4"/>
    <w:rsid w:val="00577678"/>
    <w:rsid w:val="00577E8C"/>
    <w:rsid w:val="005817ED"/>
    <w:rsid w:val="00582350"/>
    <w:rsid w:val="00583980"/>
    <w:rsid w:val="00583B0F"/>
    <w:rsid w:val="0058706D"/>
    <w:rsid w:val="00590450"/>
    <w:rsid w:val="00590CB1"/>
    <w:rsid w:val="00591FA8"/>
    <w:rsid w:val="005920B6"/>
    <w:rsid w:val="00592A70"/>
    <w:rsid w:val="00593EBA"/>
    <w:rsid w:val="0059465D"/>
    <w:rsid w:val="00594948"/>
    <w:rsid w:val="005A2734"/>
    <w:rsid w:val="005A4FF6"/>
    <w:rsid w:val="005A583A"/>
    <w:rsid w:val="005A7F0E"/>
    <w:rsid w:val="005B2C95"/>
    <w:rsid w:val="005B4AB2"/>
    <w:rsid w:val="005C05D1"/>
    <w:rsid w:val="005C2F9D"/>
    <w:rsid w:val="005C4CFB"/>
    <w:rsid w:val="005C6733"/>
    <w:rsid w:val="005D0090"/>
    <w:rsid w:val="005D2EF9"/>
    <w:rsid w:val="005D4884"/>
    <w:rsid w:val="005D5BEB"/>
    <w:rsid w:val="005D61D2"/>
    <w:rsid w:val="005D7AC8"/>
    <w:rsid w:val="005D7B99"/>
    <w:rsid w:val="005E1826"/>
    <w:rsid w:val="005E1A39"/>
    <w:rsid w:val="005E338B"/>
    <w:rsid w:val="005E33EB"/>
    <w:rsid w:val="005E56F7"/>
    <w:rsid w:val="005E64DC"/>
    <w:rsid w:val="005E6FA8"/>
    <w:rsid w:val="005E71E9"/>
    <w:rsid w:val="005F01BD"/>
    <w:rsid w:val="005F0E31"/>
    <w:rsid w:val="005F25E3"/>
    <w:rsid w:val="005F4FF2"/>
    <w:rsid w:val="005F5861"/>
    <w:rsid w:val="005F6087"/>
    <w:rsid w:val="005F7154"/>
    <w:rsid w:val="005F7452"/>
    <w:rsid w:val="00602506"/>
    <w:rsid w:val="00605245"/>
    <w:rsid w:val="0060562F"/>
    <w:rsid w:val="00605EA6"/>
    <w:rsid w:val="0060604A"/>
    <w:rsid w:val="00606C03"/>
    <w:rsid w:val="0060792E"/>
    <w:rsid w:val="00607C8F"/>
    <w:rsid w:val="00610470"/>
    <w:rsid w:val="00610FAA"/>
    <w:rsid w:val="006118DE"/>
    <w:rsid w:val="006123E2"/>
    <w:rsid w:val="006132AA"/>
    <w:rsid w:val="006145DE"/>
    <w:rsid w:val="00614EE1"/>
    <w:rsid w:val="0061625E"/>
    <w:rsid w:val="006178D4"/>
    <w:rsid w:val="006205A6"/>
    <w:rsid w:val="00622F71"/>
    <w:rsid w:val="0062446B"/>
    <w:rsid w:val="00626682"/>
    <w:rsid w:val="00630AB0"/>
    <w:rsid w:val="00631F23"/>
    <w:rsid w:val="00633AAF"/>
    <w:rsid w:val="00633E94"/>
    <w:rsid w:val="00633F40"/>
    <w:rsid w:val="00634268"/>
    <w:rsid w:val="00636BF2"/>
    <w:rsid w:val="0064186E"/>
    <w:rsid w:val="006424F9"/>
    <w:rsid w:val="006446FF"/>
    <w:rsid w:val="0064595E"/>
    <w:rsid w:val="00645C5A"/>
    <w:rsid w:val="00647122"/>
    <w:rsid w:val="00652483"/>
    <w:rsid w:val="00652C66"/>
    <w:rsid w:val="00655722"/>
    <w:rsid w:val="00656730"/>
    <w:rsid w:val="006567AA"/>
    <w:rsid w:val="00656EC4"/>
    <w:rsid w:val="0065730D"/>
    <w:rsid w:val="0065798E"/>
    <w:rsid w:val="0066177D"/>
    <w:rsid w:val="00661DD0"/>
    <w:rsid w:val="00662280"/>
    <w:rsid w:val="006625B7"/>
    <w:rsid w:val="006626E5"/>
    <w:rsid w:val="00662C6D"/>
    <w:rsid w:val="00663350"/>
    <w:rsid w:val="006641AC"/>
    <w:rsid w:val="00666619"/>
    <w:rsid w:val="006672D9"/>
    <w:rsid w:val="00670CD4"/>
    <w:rsid w:val="006718FA"/>
    <w:rsid w:val="00672D45"/>
    <w:rsid w:val="006733B7"/>
    <w:rsid w:val="0067469B"/>
    <w:rsid w:val="00674833"/>
    <w:rsid w:val="00674CDE"/>
    <w:rsid w:val="006750C7"/>
    <w:rsid w:val="0067688B"/>
    <w:rsid w:val="00677645"/>
    <w:rsid w:val="0068179E"/>
    <w:rsid w:val="0068235D"/>
    <w:rsid w:val="006837A1"/>
    <w:rsid w:val="00684CE9"/>
    <w:rsid w:val="006864E5"/>
    <w:rsid w:val="006868F6"/>
    <w:rsid w:val="0069013C"/>
    <w:rsid w:val="00690288"/>
    <w:rsid w:val="00690FAD"/>
    <w:rsid w:val="00691985"/>
    <w:rsid w:val="00692A88"/>
    <w:rsid w:val="00697073"/>
    <w:rsid w:val="006A135E"/>
    <w:rsid w:val="006A29D0"/>
    <w:rsid w:val="006A2A77"/>
    <w:rsid w:val="006A4CA7"/>
    <w:rsid w:val="006A6118"/>
    <w:rsid w:val="006A614C"/>
    <w:rsid w:val="006A701B"/>
    <w:rsid w:val="006B029F"/>
    <w:rsid w:val="006B4658"/>
    <w:rsid w:val="006C144A"/>
    <w:rsid w:val="006C36DD"/>
    <w:rsid w:val="006C3809"/>
    <w:rsid w:val="006C556F"/>
    <w:rsid w:val="006C5A57"/>
    <w:rsid w:val="006D1915"/>
    <w:rsid w:val="006D1A15"/>
    <w:rsid w:val="006D240D"/>
    <w:rsid w:val="006D2842"/>
    <w:rsid w:val="006D32AF"/>
    <w:rsid w:val="006D35B4"/>
    <w:rsid w:val="006D4869"/>
    <w:rsid w:val="006D57D6"/>
    <w:rsid w:val="006E05E0"/>
    <w:rsid w:val="006E2972"/>
    <w:rsid w:val="006E3173"/>
    <w:rsid w:val="006E3FF2"/>
    <w:rsid w:val="006E520F"/>
    <w:rsid w:val="006F0585"/>
    <w:rsid w:val="006F38B9"/>
    <w:rsid w:val="006F3AB0"/>
    <w:rsid w:val="006F5511"/>
    <w:rsid w:val="006F6404"/>
    <w:rsid w:val="006F7713"/>
    <w:rsid w:val="006F776D"/>
    <w:rsid w:val="007004BB"/>
    <w:rsid w:val="007005AC"/>
    <w:rsid w:val="00700E32"/>
    <w:rsid w:val="007033A7"/>
    <w:rsid w:val="00703ADD"/>
    <w:rsid w:val="00704CF6"/>
    <w:rsid w:val="00704FBF"/>
    <w:rsid w:val="007115C2"/>
    <w:rsid w:val="00713717"/>
    <w:rsid w:val="00713C85"/>
    <w:rsid w:val="00715333"/>
    <w:rsid w:val="00717075"/>
    <w:rsid w:val="007210DB"/>
    <w:rsid w:val="00722173"/>
    <w:rsid w:val="00722B1E"/>
    <w:rsid w:val="00722C02"/>
    <w:rsid w:val="00724E07"/>
    <w:rsid w:val="007310DB"/>
    <w:rsid w:val="0073165E"/>
    <w:rsid w:val="007330F6"/>
    <w:rsid w:val="00733681"/>
    <w:rsid w:val="00733E8E"/>
    <w:rsid w:val="00735ED8"/>
    <w:rsid w:val="0074152D"/>
    <w:rsid w:val="00742D54"/>
    <w:rsid w:val="007437AB"/>
    <w:rsid w:val="00744B34"/>
    <w:rsid w:val="0075011C"/>
    <w:rsid w:val="0075021A"/>
    <w:rsid w:val="00750B0D"/>
    <w:rsid w:val="0075107C"/>
    <w:rsid w:val="0075278E"/>
    <w:rsid w:val="00753BE4"/>
    <w:rsid w:val="007549CE"/>
    <w:rsid w:val="007559BC"/>
    <w:rsid w:val="00757ACC"/>
    <w:rsid w:val="00757CAF"/>
    <w:rsid w:val="00760240"/>
    <w:rsid w:val="00761C34"/>
    <w:rsid w:val="0076234C"/>
    <w:rsid w:val="007636BE"/>
    <w:rsid w:val="00763FA2"/>
    <w:rsid w:val="0076449F"/>
    <w:rsid w:val="00764B24"/>
    <w:rsid w:val="0076511A"/>
    <w:rsid w:val="0077234F"/>
    <w:rsid w:val="00773122"/>
    <w:rsid w:val="00773195"/>
    <w:rsid w:val="00773749"/>
    <w:rsid w:val="00774422"/>
    <w:rsid w:val="00774C41"/>
    <w:rsid w:val="00774D48"/>
    <w:rsid w:val="00775A2A"/>
    <w:rsid w:val="00776BE1"/>
    <w:rsid w:val="00780DEF"/>
    <w:rsid w:val="00781C0C"/>
    <w:rsid w:val="007828C5"/>
    <w:rsid w:val="007834F8"/>
    <w:rsid w:val="007835F8"/>
    <w:rsid w:val="00784C01"/>
    <w:rsid w:val="0079201B"/>
    <w:rsid w:val="00794350"/>
    <w:rsid w:val="00796794"/>
    <w:rsid w:val="007A14BF"/>
    <w:rsid w:val="007A4951"/>
    <w:rsid w:val="007A5619"/>
    <w:rsid w:val="007A725A"/>
    <w:rsid w:val="007A7732"/>
    <w:rsid w:val="007A7A9D"/>
    <w:rsid w:val="007B0980"/>
    <w:rsid w:val="007B17F2"/>
    <w:rsid w:val="007B2622"/>
    <w:rsid w:val="007B2E5B"/>
    <w:rsid w:val="007B30AE"/>
    <w:rsid w:val="007B329B"/>
    <w:rsid w:val="007B617A"/>
    <w:rsid w:val="007B6498"/>
    <w:rsid w:val="007B660C"/>
    <w:rsid w:val="007C2246"/>
    <w:rsid w:val="007C4DB0"/>
    <w:rsid w:val="007C61A8"/>
    <w:rsid w:val="007C626B"/>
    <w:rsid w:val="007C7B4D"/>
    <w:rsid w:val="007C7D8C"/>
    <w:rsid w:val="007D0046"/>
    <w:rsid w:val="007D1FC8"/>
    <w:rsid w:val="007D6945"/>
    <w:rsid w:val="007D7FFC"/>
    <w:rsid w:val="007E4542"/>
    <w:rsid w:val="007E625A"/>
    <w:rsid w:val="007E6DF8"/>
    <w:rsid w:val="007E733E"/>
    <w:rsid w:val="007F1150"/>
    <w:rsid w:val="007F2103"/>
    <w:rsid w:val="007F2347"/>
    <w:rsid w:val="007F3464"/>
    <w:rsid w:val="007F4C99"/>
    <w:rsid w:val="007F4CFF"/>
    <w:rsid w:val="007F6720"/>
    <w:rsid w:val="00800B82"/>
    <w:rsid w:val="0080223E"/>
    <w:rsid w:val="00805023"/>
    <w:rsid w:val="00805630"/>
    <w:rsid w:val="0080570B"/>
    <w:rsid w:val="00805A69"/>
    <w:rsid w:val="008072DB"/>
    <w:rsid w:val="0081395B"/>
    <w:rsid w:val="00813D65"/>
    <w:rsid w:val="008141B0"/>
    <w:rsid w:val="00815BDA"/>
    <w:rsid w:val="00817367"/>
    <w:rsid w:val="00821750"/>
    <w:rsid w:val="00821C21"/>
    <w:rsid w:val="00822017"/>
    <w:rsid w:val="0082217B"/>
    <w:rsid w:val="00822443"/>
    <w:rsid w:val="0082284C"/>
    <w:rsid w:val="00825148"/>
    <w:rsid w:val="00826376"/>
    <w:rsid w:val="0083220F"/>
    <w:rsid w:val="00835F06"/>
    <w:rsid w:val="008368BF"/>
    <w:rsid w:val="00837CEE"/>
    <w:rsid w:val="00841128"/>
    <w:rsid w:val="0084251C"/>
    <w:rsid w:val="008438E6"/>
    <w:rsid w:val="00844B3E"/>
    <w:rsid w:val="00844F88"/>
    <w:rsid w:val="00845F46"/>
    <w:rsid w:val="00847CAC"/>
    <w:rsid w:val="00850DED"/>
    <w:rsid w:val="0085169F"/>
    <w:rsid w:val="00851E08"/>
    <w:rsid w:val="008535FD"/>
    <w:rsid w:val="00853DDE"/>
    <w:rsid w:val="0085550E"/>
    <w:rsid w:val="008569E1"/>
    <w:rsid w:val="00857DBE"/>
    <w:rsid w:val="0086249C"/>
    <w:rsid w:val="0086325E"/>
    <w:rsid w:val="0086518D"/>
    <w:rsid w:val="008653CE"/>
    <w:rsid w:val="008659CC"/>
    <w:rsid w:val="00866012"/>
    <w:rsid w:val="00866DAD"/>
    <w:rsid w:val="008679A8"/>
    <w:rsid w:val="008707D4"/>
    <w:rsid w:val="0087123F"/>
    <w:rsid w:val="00871575"/>
    <w:rsid w:val="008735FC"/>
    <w:rsid w:val="00873FD8"/>
    <w:rsid w:val="00875ACE"/>
    <w:rsid w:val="0087689B"/>
    <w:rsid w:val="008769F6"/>
    <w:rsid w:val="00881F44"/>
    <w:rsid w:val="008823DD"/>
    <w:rsid w:val="00883C32"/>
    <w:rsid w:val="0088488A"/>
    <w:rsid w:val="00884BCC"/>
    <w:rsid w:val="00884C13"/>
    <w:rsid w:val="0088513D"/>
    <w:rsid w:val="008856AA"/>
    <w:rsid w:val="00885717"/>
    <w:rsid w:val="00885CC2"/>
    <w:rsid w:val="00887A6C"/>
    <w:rsid w:val="00887FB8"/>
    <w:rsid w:val="00891BF8"/>
    <w:rsid w:val="0089232D"/>
    <w:rsid w:val="00893001"/>
    <w:rsid w:val="00896B06"/>
    <w:rsid w:val="008A539A"/>
    <w:rsid w:val="008B004D"/>
    <w:rsid w:val="008B1899"/>
    <w:rsid w:val="008B222A"/>
    <w:rsid w:val="008B2349"/>
    <w:rsid w:val="008B4E57"/>
    <w:rsid w:val="008B5FC1"/>
    <w:rsid w:val="008C10B8"/>
    <w:rsid w:val="008C1F13"/>
    <w:rsid w:val="008C41B6"/>
    <w:rsid w:val="008C6622"/>
    <w:rsid w:val="008C6652"/>
    <w:rsid w:val="008C792C"/>
    <w:rsid w:val="008C7F12"/>
    <w:rsid w:val="008D0E63"/>
    <w:rsid w:val="008D125B"/>
    <w:rsid w:val="008D1A78"/>
    <w:rsid w:val="008D1AAA"/>
    <w:rsid w:val="008D3D39"/>
    <w:rsid w:val="008D6293"/>
    <w:rsid w:val="008E0DCB"/>
    <w:rsid w:val="008E20CC"/>
    <w:rsid w:val="008E6F95"/>
    <w:rsid w:val="008F13B6"/>
    <w:rsid w:val="008F2292"/>
    <w:rsid w:val="008F2687"/>
    <w:rsid w:val="008F5B5F"/>
    <w:rsid w:val="008F6573"/>
    <w:rsid w:val="009001B7"/>
    <w:rsid w:val="00904136"/>
    <w:rsid w:val="00905FD6"/>
    <w:rsid w:val="0091054A"/>
    <w:rsid w:val="0091152E"/>
    <w:rsid w:val="0091221E"/>
    <w:rsid w:val="00912890"/>
    <w:rsid w:val="0091425F"/>
    <w:rsid w:val="00914916"/>
    <w:rsid w:val="00914ED4"/>
    <w:rsid w:val="0091663A"/>
    <w:rsid w:val="00916AD7"/>
    <w:rsid w:val="00917A16"/>
    <w:rsid w:val="00922C00"/>
    <w:rsid w:val="009237E2"/>
    <w:rsid w:val="0092468E"/>
    <w:rsid w:val="009304FD"/>
    <w:rsid w:val="00930EF2"/>
    <w:rsid w:val="00931F0B"/>
    <w:rsid w:val="00933C56"/>
    <w:rsid w:val="00934825"/>
    <w:rsid w:val="009434A9"/>
    <w:rsid w:val="00943E37"/>
    <w:rsid w:val="0094477E"/>
    <w:rsid w:val="009477FC"/>
    <w:rsid w:val="00950459"/>
    <w:rsid w:val="00950543"/>
    <w:rsid w:val="00950B5B"/>
    <w:rsid w:val="00951C37"/>
    <w:rsid w:val="009532C7"/>
    <w:rsid w:val="0095347D"/>
    <w:rsid w:val="00953AF9"/>
    <w:rsid w:val="00953FB1"/>
    <w:rsid w:val="00954756"/>
    <w:rsid w:val="00956C3E"/>
    <w:rsid w:val="00963558"/>
    <w:rsid w:val="00963F53"/>
    <w:rsid w:val="00964186"/>
    <w:rsid w:val="009647E4"/>
    <w:rsid w:val="00964C6F"/>
    <w:rsid w:val="00970613"/>
    <w:rsid w:val="00970819"/>
    <w:rsid w:val="00970C40"/>
    <w:rsid w:val="009729CA"/>
    <w:rsid w:val="00973FA3"/>
    <w:rsid w:val="0097506F"/>
    <w:rsid w:val="00975AD1"/>
    <w:rsid w:val="00976788"/>
    <w:rsid w:val="00981C3F"/>
    <w:rsid w:val="00982019"/>
    <w:rsid w:val="0098399F"/>
    <w:rsid w:val="00987479"/>
    <w:rsid w:val="00987EAE"/>
    <w:rsid w:val="00991355"/>
    <w:rsid w:val="0099307B"/>
    <w:rsid w:val="00994256"/>
    <w:rsid w:val="00994432"/>
    <w:rsid w:val="00994614"/>
    <w:rsid w:val="00995040"/>
    <w:rsid w:val="0099719B"/>
    <w:rsid w:val="00997419"/>
    <w:rsid w:val="009A0402"/>
    <w:rsid w:val="009A0ED1"/>
    <w:rsid w:val="009A11F9"/>
    <w:rsid w:val="009A2EBD"/>
    <w:rsid w:val="009A3284"/>
    <w:rsid w:val="009A3DA1"/>
    <w:rsid w:val="009A7B9F"/>
    <w:rsid w:val="009B075B"/>
    <w:rsid w:val="009B2046"/>
    <w:rsid w:val="009B273B"/>
    <w:rsid w:val="009B2E14"/>
    <w:rsid w:val="009B41B1"/>
    <w:rsid w:val="009B427C"/>
    <w:rsid w:val="009B59D5"/>
    <w:rsid w:val="009B6006"/>
    <w:rsid w:val="009B6787"/>
    <w:rsid w:val="009C2624"/>
    <w:rsid w:val="009D09A8"/>
    <w:rsid w:val="009D0E95"/>
    <w:rsid w:val="009D1F29"/>
    <w:rsid w:val="009D213D"/>
    <w:rsid w:val="009D4A67"/>
    <w:rsid w:val="009D4FCC"/>
    <w:rsid w:val="009D5271"/>
    <w:rsid w:val="009D5C21"/>
    <w:rsid w:val="009D676E"/>
    <w:rsid w:val="009D69B8"/>
    <w:rsid w:val="009D7E5D"/>
    <w:rsid w:val="009E1EFA"/>
    <w:rsid w:val="009E1F51"/>
    <w:rsid w:val="009E2DFA"/>
    <w:rsid w:val="009E51DF"/>
    <w:rsid w:val="009E5CD2"/>
    <w:rsid w:val="009E745D"/>
    <w:rsid w:val="009E7C18"/>
    <w:rsid w:val="009E7D09"/>
    <w:rsid w:val="009F0A85"/>
    <w:rsid w:val="009F1ABF"/>
    <w:rsid w:val="009F211D"/>
    <w:rsid w:val="009F37AF"/>
    <w:rsid w:val="009F7277"/>
    <w:rsid w:val="009F77A1"/>
    <w:rsid w:val="00A010D5"/>
    <w:rsid w:val="00A01B6D"/>
    <w:rsid w:val="00A01D31"/>
    <w:rsid w:val="00A02747"/>
    <w:rsid w:val="00A02F31"/>
    <w:rsid w:val="00A03361"/>
    <w:rsid w:val="00A03DCB"/>
    <w:rsid w:val="00A04DB1"/>
    <w:rsid w:val="00A04E30"/>
    <w:rsid w:val="00A056E8"/>
    <w:rsid w:val="00A062CE"/>
    <w:rsid w:val="00A079CB"/>
    <w:rsid w:val="00A10AD1"/>
    <w:rsid w:val="00A10D4F"/>
    <w:rsid w:val="00A17CAF"/>
    <w:rsid w:val="00A2221A"/>
    <w:rsid w:val="00A2393F"/>
    <w:rsid w:val="00A25278"/>
    <w:rsid w:val="00A26AF8"/>
    <w:rsid w:val="00A27369"/>
    <w:rsid w:val="00A3041B"/>
    <w:rsid w:val="00A31EE7"/>
    <w:rsid w:val="00A338CC"/>
    <w:rsid w:val="00A34222"/>
    <w:rsid w:val="00A351AB"/>
    <w:rsid w:val="00A357F7"/>
    <w:rsid w:val="00A35D10"/>
    <w:rsid w:val="00A35E31"/>
    <w:rsid w:val="00A372E7"/>
    <w:rsid w:val="00A46AB9"/>
    <w:rsid w:val="00A503C2"/>
    <w:rsid w:val="00A508E8"/>
    <w:rsid w:val="00A526BB"/>
    <w:rsid w:val="00A55E7E"/>
    <w:rsid w:val="00A57FA0"/>
    <w:rsid w:val="00A6248A"/>
    <w:rsid w:val="00A62E3F"/>
    <w:rsid w:val="00A63AA2"/>
    <w:rsid w:val="00A65DD5"/>
    <w:rsid w:val="00A67C6D"/>
    <w:rsid w:val="00A71D0C"/>
    <w:rsid w:val="00A721BF"/>
    <w:rsid w:val="00A72D69"/>
    <w:rsid w:val="00A72EDF"/>
    <w:rsid w:val="00A75360"/>
    <w:rsid w:val="00A75390"/>
    <w:rsid w:val="00A802A5"/>
    <w:rsid w:val="00A80B7B"/>
    <w:rsid w:val="00A83E75"/>
    <w:rsid w:val="00A84A46"/>
    <w:rsid w:val="00A87872"/>
    <w:rsid w:val="00A901A2"/>
    <w:rsid w:val="00A907F9"/>
    <w:rsid w:val="00A91117"/>
    <w:rsid w:val="00A9218E"/>
    <w:rsid w:val="00A92A9B"/>
    <w:rsid w:val="00A92E19"/>
    <w:rsid w:val="00A93BA8"/>
    <w:rsid w:val="00A93F42"/>
    <w:rsid w:val="00A9465A"/>
    <w:rsid w:val="00A95060"/>
    <w:rsid w:val="00A950B8"/>
    <w:rsid w:val="00A97131"/>
    <w:rsid w:val="00A975F9"/>
    <w:rsid w:val="00AA11AF"/>
    <w:rsid w:val="00AA2944"/>
    <w:rsid w:val="00AA33C1"/>
    <w:rsid w:val="00AA4460"/>
    <w:rsid w:val="00AA6352"/>
    <w:rsid w:val="00AB045C"/>
    <w:rsid w:val="00AB2B93"/>
    <w:rsid w:val="00AB2E2A"/>
    <w:rsid w:val="00AB6767"/>
    <w:rsid w:val="00AB6EEA"/>
    <w:rsid w:val="00AB796C"/>
    <w:rsid w:val="00AB7AA0"/>
    <w:rsid w:val="00AC0017"/>
    <w:rsid w:val="00AC186E"/>
    <w:rsid w:val="00AC288B"/>
    <w:rsid w:val="00AC2C13"/>
    <w:rsid w:val="00AC4209"/>
    <w:rsid w:val="00AC773D"/>
    <w:rsid w:val="00AD0913"/>
    <w:rsid w:val="00AD0D4C"/>
    <w:rsid w:val="00AD1185"/>
    <w:rsid w:val="00AD20DA"/>
    <w:rsid w:val="00AD24D8"/>
    <w:rsid w:val="00AD3A65"/>
    <w:rsid w:val="00AD6282"/>
    <w:rsid w:val="00AE1873"/>
    <w:rsid w:val="00AE3212"/>
    <w:rsid w:val="00AE51D5"/>
    <w:rsid w:val="00AE7A22"/>
    <w:rsid w:val="00AE7F3A"/>
    <w:rsid w:val="00AF3618"/>
    <w:rsid w:val="00AF3CA7"/>
    <w:rsid w:val="00AF431B"/>
    <w:rsid w:val="00AF47F6"/>
    <w:rsid w:val="00AF68CA"/>
    <w:rsid w:val="00AF6A64"/>
    <w:rsid w:val="00AF6DDD"/>
    <w:rsid w:val="00B00589"/>
    <w:rsid w:val="00B02996"/>
    <w:rsid w:val="00B03286"/>
    <w:rsid w:val="00B04A5E"/>
    <w:rsid w:val="00B06231"/>
    <w:rsid w:val="00B062E3"/>
    <w:rsid w:val="00B11468"/>
    <w:rsid w:val="00B11DD3"/>
    <w:rsid w:val="00B11F54"/>
    <w:rsid w:val="00B12F93"/>
    <w:rsid w:val="00B14917"/>
    <w:rsid w:val="00B15119"/>
    <w:rsid w:val="00B1623F"/>
    <w:rsid w:val="00B162C4"/>
    <w:rsid w:val="00B16D2B"/>
    <w:rsid w:val="00B201DC"/>
    <w:rsid w:val="00B208BB"/>
    <w:rsid w:val="00B230AE"/>
    <w:rsid w:val="00B236CB"/>
    <w:rsid w:val="00B23999"/>
    <w:rsid w:val="00B23D86"/>
    <w:rsid w:val="00B24D47"/>
    <w:rsid w:val="00B25F2F"/>
    <w:rsid w:val="00B350BB"/>
    <w:rsid w:val="00B357B4"/>
    <w:rsid w:val="00B375CD"/>
    <w:rsid w:val="00B425A1"/>
    <w:rsid w:val="00B43B6A"/>
    <w:rsid w:val="00B44847"/>
    <w:rsid w:val="00B50E5C"/>
    <w:rsid w:val="00B52E8C"/>
    <w:rsid w:val="00B5484A"/>
    <w:rsid w:val="00B60E44"/>
    <w:rsid w:val="00B65246"/>
    <w:rsid w:val="00B702E1"/>
    <w:rsid w:val="00B70499"/>
    <w:rsid w:val="00B70BC6"/>
    <w:rsid w:val="00B70BFA"/>
    <w:rsid w:val="00B719CE"/>
    <w:rsid w:val="00B72072"/>
    <w:rsid w:val="00B720B1"/>
    <w:rsid w:val="00B72160"/>
    <w:rsid w:val="00B75546"/>
    <w:rsid w:val="00B764FB"/>
    <w:rsid w:val="00B76545"/>
    <w:rsid w:val="00B7765E"/>
    <w:rsid w:val="00B778B7"/>
    <w:rsid w:val="00B77BD4"/>
    <w:rsid w:val="00B8016E"/>
    <w:rsid w:val="00B80268"/>
    <w:rsid w:val="00B81E39"/>
    <w:rsid w:val="00B81F90"/>
    <w:rsid w:val="00B81FD8"/>
    <w:rsid w:val="00B8345C"/>
    <w:rsid w:val="00B84500"/>
    <w:rsid w:val="00B84A60"/>
    <w:rsid w:val="00B85A4E"/>
    <w:rsid w:val="00B861D5"/>
    <w:rsid w:val="00B9475F"/>
    <w:rsid w:val="00BA0FC4"/>
    <w:rsid w:val="00BA4400"/>
    <w:rsid w:val="00BA4D68"/>
    <w:rsid w:val="00BA74DF"/>
    <w:rsid w:val="00BB1CF6"/>
    <w:rsid w:val="00BB2415"/>
    <w:rsid w:val="00BB3379"/>
    <w:rsid w:val="00BB3A39"/>
    <w:rsid w:val="00BB6D3F"/>
    <w:rsid w:val="00BC0DD9"/>
    <w:rsid w:val="00BC20CB"/>
    <w:rsid w:val="00BC2994"/>
    <w:rsid w:val="00BC3473"/>
    <w:rsid w:val="00BC37FA"/>
    <w:rsid w:val="00BC4697"/>
    <w:rsid w:val="00BC5D4D"/>
    <w:rsid w:val="00BC7937"/>
    <w:rsid w:val="00BD0561"/>
    <w:rsid w:val="00BD131A"/>
    <w:rsid w:val="00BD3D37"/>
    <w:rsid w:val="00BD6125"/>
    <w:rsid w:val="00BE0ADE"/>
    <w:rsid w:val="00BE1E5C"/>
    <w:rsid w:val="00BE241F"/>
    <w:rsid w:val="00BE3C05"/>
    <w:rsid w:val="00BE3C84"/>
    <w:rsid w:val="00BE504E"/>
    <w:rsid w:val="00BE698D"/>
    <w:rsid w:val="00BE6BF3"/>
    <w:rsid w:val="00BF1DD3"/>
    <w:rsid w:val="00BF1F8C"/>
    <w:rsid w:val="00BF224D"/>
    <w:rsid w:val="00BF340B"/>
    <w:rsid w:val="00BF40F3"/>
    <w:rsid w:val="00BF4430"/>
    <w:rsid w:val="00BF6D96"/>
    <w:rsid w:val="00BF74C2"/>
    <w:rsid w:val="00C0089F"/>
    <w:rsid w:val="00C0105E"/>
    <w:rsid w:val="00C015C9"/>
    <w:rsid w:val="00C02A3E"/>
    <w:rsid w:val="00C02C43"/>
    <w:rsid w:val="00C0572D"/>
    <w:rsid w:val="00C062E0"/>
    <w:rsid w:val="00C0668F"/>
    <w:rsid w:val="00C06DDC"/>
    <w:rsid w:val="00C0717C"/>
    <w:rsid w:val="00C10121"/>
    <w:rsid w:val="00C101EB"/>
    <w:rsid w:val="00C13383"/>
    <w:rsid w:val="00C145A0"/>
    <w:rsid w:val="00C155FD"/>
    <w:rsid w:val="00C171BE"/>
    <w:rsid w:val="00C17933"/>
    <w:rsid w:val="00C208F7"/>
    <w:rsid w:val="00C21F88"/>
    <w:rsid w:val="00C262F6"/>
    <w:rsid w:val="00C304F4"/>
    <w:rsid w:val="00C319AE"/>
    <w:rsid w:val="00C31EBE"/>
    <w:rsid w:val="00C33391"/>
    <w:rsid w:val="00C3370D"/>
    <w:rsid w:val="00C33F81"/>
    <w:rsid w:val="00C351D6"/>
    <w:rsid w:val="00C35527"/>
    <w:rsid w:val="00C401BD"/>
    <w:rsid w:val="00C40A1A"/>
    <w:rsid w:val="00C4114F"/>
    <w:rsid w:val="00C41B03"/>
    <w:rsid w:val="00C41C32"/>
    <w:rsid w:val="00C44F67"/>
    <w:rsid w:val="00C461FF"/>
    <w:rsid w:val="00C503A1"/>
    <w:rsid w:val="00C53AD4"/>
    <w:rsid w:val="00C53E30"/>
    <w:rsid w:val="00C54252"/>
    <w:rsid w:val="00C55440"/>
    <w:rsid w:val="00C61527"/>
    <w:rsid w:val="00C644E6"/>
    <w:rsid w:val="00C67A19"/>
    <w:rsid w:val="00C71D40"/>
    <w:rsid w:val="00C733C6"/>
    <w:rsid w:val="00C74F97"/>
    <w:rsid w:val="00C77809"/>
    <w:rsid w:val="00C82D13"/>
    <w:rsid w:val="00C82EAA"/>
    <w:rsid w:val="00C86267"/>
    <w:rsid w:val="00C8741F"/>
    <w:rsid w:val="00C87891"/>
    <w:rsid w:val="00C90100"/>
    <w:rsid w:val="00C90FBB"/>
    <w:rsid w:val="00C91DCB"/>
    <w:rsid w:val="00C9394D"/>
    <w:rsid w:val="00C9467B"/>
    <w:rsid w:val="00C95F36"/>
    <w:rsid w:val="00CA086D"/>
    <w:rsid w:val="00CA17E0"/>
    <w:rsid w:val="00CA2F7C"/>
    <w:rsid w:val="00CA47AF"/>
    <w:rsid w:val="00CA6646"/>
    <w:rsid w:val="00CA7421"/>
    <w:rsid w:val="00CA7517"/>
    <w:rsid w:val="00CB6658"/>
    <w:rsid w:val="00CB6963"/>
    <w:rsid w:val="00CB78BE"/>
    <w:rsid w:val="00CC0DC2"/>
    <w:rsid w:val="00CC1DEC"/>
    <w:rsid w:val="00CC28E8"/>
    <w:rsid w:val="00CC309A"/>
    <w:rsid w:val="00CC3B1B"/>
    <w:rsid w:val="00CC4C19"/>
    <w:rsid w:val="00CC6626"/>
    <w:rsid w:val="00CC6F08"/>
    <w:rsid w:val="00CC785F"/>
    <w:rsid w:val="00CD0C5F"/>
    <w:rsid w:val="00CD1D32"/>
    <w:rsid w:val="00CD3E71"/>
    <w:rsid w:val="00CD42E1"/>
    <w:rsid w:val="00CD517E"/>
    <w:rsid w:val="00CE0094"/>
    <w:rsid w:val="00CE07A1"/>
    <w:rsid w:val="00CE16CE"/>
    <w:rsid w:val="00CE37D1"/>
    <w:rsid w:val="00CE419C"/>
    <w:rsid w:val="00CE436A"/>
    <w:rsid w:val="00CE5F41"/>
    <w:rsid w:val="00CF002D"/>
    <w:rsid w:val="00CF0D2F"/>
    <w:rsid w:val="00CF1337"/>
    <w:rsid w:val="00CF1779"/>
    <w:rsid w:val="00CF1C15"/>
    <w:rsid w:val="00CF38D3"/>
    <w:rsid w:val="00CF5013"/>
    <w:rsid w:val="00CF748D"/>
    <w:rsid w:val="00D00B97"/>
    <w:rsid w:val="00D0369A"/>
    <w:rsid w:val="00D03C18"/>
    <w:rsid w:val="00D05B1E"/>
    <w:rsid w:val="00D05DA8"/>
    <w:rsid w:val="00D07649"/>
    <w:rsid w:val="00D07E47"/>
    <w:rsid w:val="00D1101C"/>
    <w:rsid w:val="00D11342"/>
    <w:rsid w:val="00D1219D"/>
    <w:rsid w:val="00D12676"/>
    <w:rsid w:val="00D128A6"/>
    <w:rsid w:val="00D13526"/>
    <w:rsid w:val="00D13801"/>
    <w:rsid w:val="00D169FD"/>
    <w:rsid w:val="00D17477"/>
    <w:rsid w:val="00D179FC"/>
    <w:rsid w:val="00D20B07"/>
    <w:rsid w:val="00D20E3B"/>
    <w:rsid w:val="00D21B37"/>
    <w:rsid w:val="00D21C84"/>
    <w:rsid w:val="00D23E3B"/>
    <w:rsid w:val="00D25578"/>
    <w:rsid w:val="00D312EC"/>
    <w:rsid w:val="00D319AC"/>
    <w:rsid w:val="00D324FC"/>
    <w:rsid w:val="00D340FC"/>
    <w:rsid w:val="00D348B2"/>
    <w:rsid w:val="00D35059"/>
    <w:rsid w:val="00D361E8"/>
    <w:rsid w:val="00D405D4"/>
    <w:rsid w:val="00D40A51"/>
    <w:rsid w:val="00D43320"/>
    <w:rsid w:val="00D4357F"/>
    <w:rsid w:val="00D43DEB"/>
    <w:rsid w:val="00D460C4"/>
    <w:rsid w:val="00D464B2"/>
    <w:rsid w:val="00D46B6F"/>
    <w:rsid w:val="00D474D1"/>
    <w:rsid w:val="00D51A0C"/>
    <w:rsid w:val="00D51AFB"/>
    <w:rsid w:val="00D51CE4"/>
    <w:rsid w:val="00D53100"/>
    <w:rsid w:val="00D534F6"/>
    <w:rsid w:val="00D53A4C"/>
    <w:rsid w:val="00D53D43"/>
    <w:rsid w:val="00D541B9"/>
    <w:rsid w:val="00D55AF5"/>
    <w:rsid w:val="00D55BB2"/>
    <w:rsid w:val="00D56C29"/>
    <w:rsid w:val="00D57686"/>
    <w:rsid w:val="00D60234"/>
    <w:rsid w:val="00D60AE7"/>
    <w:rsid w:val="00D70112"/>
    <w:rsid w:val="00D727BA"/>
    <w:rsid w:val="00D72CDD"/>
    <w:rsid w:val="00D74333"/>
    <w:rsid w:val="00D752D4"/>
    <w:rsid w:val="00D76122"/>
    <w:rsid w:val="00D767CB"/>
    <w:rsid w:val="00D770A8"/>
    <w:rsid w:val="00D77C32"/>
    <w:rsid w:val="00D8006D"/>
    <w:rsid w:val="00D805BB"/>
    <w:rsid w:val="00D82011"/>
    <w:rsid w:val="00D82398"/>
    <w:rsid w:val="00D83798"/>
    <w:rsid w:val="00D84513"/>
    <w:rsid w:val="00D8630C"/>
    <w:rsid w:val="00D9094B"/>
    <w:rsid w:val="00D92875"/>
    <w:rsid w:val="00D946F5"/>
    <w:rsid w:val="00D95A26"/>
    <w:rsid w:val="00DA0D65"/>
    <w:rsid w:val="00DA2D74"/>
    <w:rsid w:val="00DA471D"/>
    <w:rsid w:val="00DA51C1"/>
    <w:rsid w:val="00DA57C8"/>
    <w:rsid w:val="00DA64A2"/>
    <w:rsid w:val="00DB07A1"/>
    <w:rsid w:val="00DB57D2"/>
    <w:rsid w:val="00DB6E4A"/>
    <w:rsid w:val="00DC16B6"/>
    <w:rsid w:val="00DC331E"/>
    <w:rsid w:val="00DC4689"/>
    <w:rsid w:val="00DC7676"/>
    <w:rsid w:val="00DC7846"/>
    <w:rsid w:val="00DD135E"/>
    <w:rsid w:val="00DD2DEE"/>
    <w:rsid w:val="00DD46D1"/>
    <w:rsid w:val="00DD565E"/>
    <w:rsid w:val="00DD70EB"/>
    <w:rsid w:val="00DD71AF"/>
    <w:rsid w:val="00DD78F4"/>
    <w:rsid w:val="00DD7BD4"/>
    <w:rsid w:val="00DD7DB5"/>
    <w:rsid w:val="00DE10FD"/>
    <w:rsid w:val="00DE264F"/>
    <w:rsid w:val="00DE37C4"/>
    <w:rsid w:val="00DE5406"/>
    <w:rsid w:val="00DE5E04"/>
    <w:rsid w:val="00DE6090"/>
    <w:rsid w:val="00DF0785"/>
    <w:rsid w:val="00DF18AD"/>
    <w:rsid w:val="00DF1967"/>
    <w:rsid w:val="00DF31E6"/>
    <w:rsid w:val="00DF3753"/>
    <w:rsid w:val="00DF4002"/>
    <w:rsid w:val="00DF432C"/>
    <w:rsid w:val="00DF5D5C"/>
    <w:rsid w:val="00DF7C2C"/>
    <w:rsid w:val="00E01439"/>
    <w:rsid w:val="00E029AA"/>
    <w:rsid w:val="00E02E4B"/>
    <w:rsid w:val="00E052F2"/>
    <w:rsid w:val="00E07025"/>
    <w:rsid w:val="00E13015"/>
    <w:rsid w:val="00E13183"/>
    <w:rsid w:val="00E17CC2"/>
    <w:rsid w:val="00E2191C"/>
    <w:rsid w:val="00E223B0"/>
    <w:rsid w:val="00E226C7"/>
    <w:rsid w:val="00E24B6E"/>
    <w:rsid w:val="00E26707"/>
    <w:rsid w:val="00E27038"/>
    <w:rsid w:val="00E338A1"/>
    <w:rsid w:val="00E3574A"/>
    <w:rsid w:val="00E3595F"/>
    <w:rsid w:val="00E375B2"/>
    <w:rsid w:val="00E41D54"/>
    <w:rsid w:val="00E43380"/>
    <w:rsid w:val="00E43FAB"/>
    <w:rsid w:val="00E44DC1"/>
    <w:rsid w:val="00E4699C"/>
    <w:rsid w:val="00E46B15"/>
    <w:rsid w:val="00E46D67"/>
    <w:rsid w:val="00E503DB"/>
    <w:rsid w:val="00E50FA0"/>
    <w:rsid w:val="00E552E8"/>
    <w:rsid w:val="00E55D7B"/>
    <w:rsid w:val="00E56C0D"/>
    <w:rsid w:val="00E5756D"/>
    <w:rsid w:val="00E628F8"/>
    <w:rsid w:val="00E6303B"/>
    <w:rsid w:val="00E6654C"/>
    <w:rsid w:val="00E666F7"/>
    <w:rsid w:val="00E718CD"/>
    <w:rsid w:val="00E72A28"/>
    <w:rsid w:val="00E74944"/>
    <w:rsid w:val="00E74B48"/>
    <w:rsid w:val="00E804D8"/>
    <w:rsid w:val="00E81924"/>
    <w:rsid w:val="00E822D4"/>
    <w:rsid w:val="00E824A4"/>
    <w:rsid w:val="00E827FB"/>
    <w:rsid w:val="00E82DBA"/>
    <w:rsid w:val="00E8602F"/>
    <w:rsid w:val="00E86237"/>
    <w:rsid w:val="00E87536"/>
    <w:rsid w:val="00E87EFD"/>
    <w:rsid w:val="00E93838"/>
    <w:rsid w:val="00E93A9B"/>
    <w:rsid w:val="00E948D5"/>
    <w:rsid w:val="00E94FB6"/>
    <w:rsid w:val="00E95C92"/>
    <w:rsid w:val="00E967F6"/>
    <w:rsid w:val="00E96DA2"/>
    <w:rsid w:val="00E975ED"/>
    <w:rsid w:val="00E977EE"/>
    <w:rsid w:val="00EA00C2"/>
    <w:rsid w:val="00EA1FD4"/>
    <w:rsid w:val="00EA4145"/>
    <w:rsid w:val="00EA50AF"/>
    <w:rsid w:val="00EA6E23"/>
    <w:rsid w:val="00EA7DB5"/>
    <w:rsid w:val="00EB05DF"/>
    <w:rsid w:val="00EB086F"/>
    <w:rsid w:val="00EB182B"/>
    <w:rsid w:val="00EB2121"/>
    <w:rsid w:val="00EB3354"/>
    <w:rsid w:val="00EB3BBE"/>
    <w:rsid w:val="00EB5B32"/>
    <w:rsid w:val="00EB756E"/>
    <w:rsid w:val="00EC1219"/>
    <w:rsid w:val="00EC2DC9"/>
    <w:rsid w:val="00EC365E"/>
    <w:rsid w:val="00EC42EA"/>
    <w:rsid w:val="00EC46B5"/>
    <w:rsid w:val="00EC610C"/>
    <w:rsid w:val="00EC6F99"/>
    <w:rsid w:val="00EC7F00"/>
    <w:rsid w:val="00ED0161"/>
    <w:rsid w:val="00ED1576"/>
    <w:rsid w:val="00ED2F35"/>
    <w:rsid w:val="00ED3DBF"/>
    <w:rsid w:val="00ED444A"/>
    <w:rsid w:val="00ED4887"/>
    <w:rsid w:val="00ED5CF5"/>
    <w:rsid w:val="00ED6A1C"/>
    <w:rsid w:val="00EE04E1"/>
    <w:rsid w:val="00EE140F"/>
    <w:rsid w:val="00EE1907"/>
    <w:rsid w:val="00EE2353"/>
    <w:rsid w:val="00EE382B"/>
    <w:rsid w:val="00EE429A"/>
    <w:rsid w:val="00EE4AE2"/>
    <w:rsid w:val="00EE566C"/>
    <w:rsid w:val="00EE58BE"/>
    <w:rsid w:val="00EE58CE"/>
    <w:rsid w:val="00EE71C0"/>
    <w:rsid w:val="00EF009E"/>
    <w:rsid w:val="00EF0780"/>
    <w:rsid w:val="00EF0FED"/>
    <w:rsid w:val="00EF1210"/>
    <w:rsid w:val="00EF1A83"/>
    <w:rsid w:val="00EF31EA"/>
    <w:rsid w:val="00EF4EA2"/>
    <w:rsid w:val="00EF502D"/>
    <w:rsid w:val="00EF6D97"/>
    <w:rsid w:val="00F00D09"/>
    <w:rsid w:val="00F02CAF"/>
    <w:rsid w:val="00F036B5"/>
    <w:rsid w:val="00F038FE"/>
    <w:rsid w:val="00F0444C"/>
    <w:rsid w:val="00F05BE8"/>
    <w:rsid w:val="00F05FD7"/>
    <w:rsid w:val="00F1052A"/>
    <w:rsid w:val="00F110C6"/>
    <w:rsid w:val="00F114D2"/>
    <w:rsid w:val="00F1204A"/>
    <w:rsid w:val="00F15238"/>
    <w:rsid w:val="00F15803"/>
    <w:rsid w:val="00F164BD"/>
    <w:rsid w:val="00F16954"/>
    <w:rsid w:val="00F17BCB"/>
    <w:rsid w:val="00F20554"/>
    <w:rsid w:val="00F20A18"/>
    <w:rsid w:val="00F20B32"/>
    <w:rsid w:val="00F2211A"/>
    <w:rsid w:val="00F23342"/>
    <w:rsid w:val="00F24999"/>
    <w:rsid w:val="00F26626"/>
    <w:rsid w:val="00F267BA"/>
    <w:rsid w:val="00F27DDB"/>
    <w:rsid w:val="00F31F48"/>
    <w:rsid w:val="00F331ED"/>
    <w:rsid w:val="00F335DF"/>
    <w:rsid w:val="00F336D2"/>
    <w:rsid w:val="00F345ED"/>
    <w:rsid w:val="00F34F6C"/>
    <w:rsid w:val="00F35547"/>
    <w:rsid w:val="00F3660F"/>
    <w:rsid w:val="00F3799F"/>
    <w:rsid w:val="00F37B5A"/>
    <w:rsid w:val="00F40C62"/>
    <w:rsid w:val="00F413B3"/>
    <w:rsid w:val="00F415DD"/>
    <w:rsid w:val="00F42074"/>
    <w:rsid w:val="00F44967"/>
    <w:rsid w:val="00F46964"/>
    <w:rsid w:val="00F470B6"/>
    <w:rsid w:val="00F504E0"/>
    <w:rsid w:val="00F50B85"/>
    <w:rsid w:val="00F523FB"/>
    <w:rsid w:val="00F52705"/>
    <w:rsid w:val="00F53750"/>
    <w:rsid w:val="00F54DBB"/>
    <w:rsid w:val="00F561C2"/>
    <w:rsid w:val="00F56A9F"/>
    <w:rsid w:val="00F56BD9"/>
    <w:rsid w:val="00F601B9"/>
    <w:rsid w:val="00F60287"/>
    <w:rsid w:val="00F604E5"/>
    <w:rsid w:val="00F61765"/>
    <w:rsid w:val="00F621BB"/>
    <w:rsid w:val="00F628F4"/>
    <w:rsid w:val="00F70604"/>
    <w:rsid w:val="00F70CB1"/>
    <w:rsid w:val="00F70F9F"/>
    <w:rsid w:val="00F726E0"/>
    <w:rsid w:val="00F73C05"/>
    <w:rsid w:val="00F745C5"/>
    <w:rsid w:val="00F745FE"/>
    <w:rsid w:val="00F74733"/>
    <w:rsid w:val="00F75F24"/>
    <w:rsid w:val="00F76A3C"/>
    <w:rsid w:val="00F77591"/>
    <w:rsid w:val="00F807D7"/>
    <w:rsid w:val="00F818EE"/>
    <w:rsid w:val="00F81E46"/>
    <w:rsid w:val="00F82E36"/>
    <w:rsid w:val="00F83887"/>
    <w:rsid w:val="00F84422"/>
    <w:rsid w:val="00F84D81"/>
    <w:rsid w:val="00F8566D"/>
    <w:rsid w:val="00F85766"/>
    <w:rsid w:val="00F90CEA"/>
    <w:rsid w:val="00F92E31"/>
    <w:rsid w:val="00F9331A"/>
    <w:rsid w:val="00F947D5"/>
    <w:rsid w:val="00F958C2"/>
    <w:rsid w:val="00F95AD7"/>
    <w:rsid w:val="00F9610B"/>
    <w:rsid w:val="00F964F1"/>
    <w:rsid w:val="00FA0278"/>
    <w:rsid w:val="00FA0C19"/>
    <w:rsid w:val="00FA235D"/>
    <w:rsid w:val="00FA2C51"/>
    <w:rsid w:val="00FA2F84"/>
    <w:rsid w:val="00FA481F"/>
    <w:rsid w:val="00FA58B7"/>
    <w:rsid w:val="00FA6117"/>
    <w:rsid w:val="00FB05B0"/>
    <w:rsid w:val="00FB0D9C"/>
    <w:rsid w:val="00FB0E5F"/>
    <w:rsid w:val="00FB2399"/>
    <w:rsid w:val="00FB35DD"/>
    <w:rsid w:val="00FB5DC9"/>
    <w:rsid w:val="00FC1430"/>
    <w:rsid w:val="00FC15D1"/>
    <w:rsid w:val="00FC1EFC"/>
    <w:rsid w:val="00FC2646"/>
    <w:rsid w:val="00FC4227"/>
    <w:rsid w:val="00FC53A8"/>
    <w:rsid w:val="00FC57C8"/>
    <w:rsid w:val="00FC5AC8"/>
    <w:rsid w:val="00FC6927"/>
    <w:rsid w:val="00FC6EF1"/>
    <w:rsid w:val="00FD0BA0"/>
    <w:rsid w:val="00FD31ED"/>
    <w:rsid w:val="00FD36CB"/>
    <w:rsid w:val="00FD375E"/>
    <w:rsid w:val="00FD5A08"/>
    <w:rsid w:val="00FD5F03"/>
    <w:rsid w:val="00FD6947"/>
    <w:rsid w:val="00FE1821"/>
    <w:rsid w:val="00FE4525"/>
    <w:rsid w:val="00FE4556"/>
    <w:rsid w:val="00FE6708"/>
    <w:rsid w:val="00FE69B2"/>
    <w:rsid w:val="00FE7613"/>
    <w:rsid w:val="00FE7EAD"/>
    <w:rsid w:val="00FF2418"/>
    <w:rsid w:val="00FF323D"/>
    <w:rsid w:val="00FF4154"/>
    <w:rsid w:val="00FF54FF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6C65"/>
  <w15:docId w15:val="{E5B8DC40-9400-4B2C-AC56-050FF2D7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175C"/>
    <w:pPr>
      <w:keepNext/>
      <w:spacing w:before="12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175C"/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9175C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19175C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1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9175C"/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75C"/>
    <w:rPr>
      <w:rFonts w:ascii="Consolas" w:eastAsiaTheme="minorEastAsia" w:hAnsi="Consolas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5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D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33C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msmusi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msmusi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imsmusi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073B86E7C794B9B6568AE4695D0B5" ma:contentTypeVersion="16" ma:contentTypeDescription="Create a new document." ma:contentTypeScope="" ma:versionID="658ac8cd24469303241441e83fa53038">
  <xsd:schema xmlns:xsd="http://www.w3.org/2001/XMLSchema" xmlns:xs="http://www.w3.org/2001/XMLSchema" xmlns:p="http://schemas.microsoft.com/office/2006/metadata/properties" xmlns:ns1="http://schemas.microsoft.com/sharepoint/v3" xmlns:ns2="5af0cb61-9719-4e7e-9494-957e5b20e23a" xmlns:ns3="3cf4d7a7-f295-49e3-92b7-05c54a24f9f6" xmlns:ns4="http://schemas.microsoft.com/sharepoint/v4" targetNamespace="http://schemas.microsoft.com/office/2006/metadata/properties" ma:root="true" ma:fieldsID="d1b8794c16c2b7c2810634dcdfa8c80f" ns1:_="" ns2:_="" ns3:_="" ns4:_="">
    <xsd:import namespace="http://schemas.microsoft.com/sharepoint/v3"/>
    <xsd:import namespace="5af0cb61-9719-4e7e-9494-957e5b20e23a"/>
    <xsd:import namespace="3cf4d7a7-f295-49e3-92b7-05c54a24f9f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partment_x0028_s_x0029_" minOccurs="0"/>
                <xsd:element ref="ns2:Document_x0020_Type_x0028_s_x0029_" minOccurs="0"/>
                <xsd:element ref="ns2:Review_x0020_date" minOccurs="0"/>
                <xsd:element ref="ns3:SharedWithUsers" minOccurs="0"/>
                <xsd:element ref="ns3:SharedWithDetails" minOccurs="0"/>
                <xsd:element ref="ns2:HR_x0020_Catagory" minOccurs="0"/>
                <xsd:element ref="ns2:HR_x0020_Catagories" minOccurs="0"/>
                <xsd:element ref="ns2:Country" minOccurs="0"/>
                <xsd:element ref="ns1:DisplayTemplateJSTemplateType" minOccurs="0"/>
                <xsd:element ref="ns2:Finance_x0020_Theme" minOccurs="0"/>
                <xsd:element ref="ns4:IconOverlay" minOccurs="0"/>
                <xsd:element ref="ns2:Leaders_x0020_Access_x0020_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TemplateType" ma:index="16" nillable="true" ma:displayName="Standalone" ma:default="Override" ma:description="Option to include this override during view selection." ma:format="Dropdown" ma:internalName="DisplayTemplateJSTemplateType">
      <xsd:simpleType>
        <xsd:restriction base="dms:Choice">
          <xsd:enumeration value="Override"/>
          <xsd:enumeration value="Standal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cb61-9719-4e7e-9494-957e5b20e23a" elementFormDefault="qualified">
    <xsd:import namespace="http://schemas.microsoft.com/office/2006/documentManagement/types"/>
    <xsd:import namespace="http://schemas.microsoft.com/office/infopath/2007/PartnerControls"/>
    <xsd:element name="Department_x0028_s_x0029_" ma:index="8" nillable="true" ma:displayName="Department(s)" ma:internalName="Department_x0028_s_x0029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Finance"/>
                    <xsd:enumeration value="Governance"/>
                    <xsd:enumeration value="HR"/>
                    <xsd:enumeration value="IT and Data"/>
                    <xsd:enumeration value="Marketing"/>
                    <xsd:enumeration value="Operations"/>
                    <xsd:enumeration value="Safeguarding"/>
                  </xsd:restriction>
                </xsd:simpleType>
              </xsd:element>
            </xsd:sequence>
          </xsd:extension>
        </xsd:complexContent>
      </xsd:complexType>
    </xsd:element>
    <xsd:element name="Document_x0020_Type_x0028_s_x0029_" ma:index="9" nillable="true" ma:displayName="Document Type(s)" ma:default="Policy" ma:internalName="Document_x0020_Type_x0028_s_x0029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Handbook"/>
                    <xsd:enumeration value="Toolkit"/>
                    <xsd:enumeration value="Template"/>
                    <xsd:enumeration value="FAQs"/>
                    <xsd:enumeration value="Timetable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HR_x0020_Catagory" ma:index="13" nillable="true" ma:displayName="HR Theme" ma:internalName="HR_x0020_Cata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ain"/>
                    <xsd:enumeration value="Absence Management"/>
                    <xsd:enumeration value="Amendment to T&amp;Cs"/>
                    <xsd:enumeration value="Disciplinary, Grievance and Appeal"/>
                    <xsd:enumeration value="Family Friendly"/>
                    <xsd:enumeration value="Guidelines"/>
                    <xsd:enumeration value="Learning and Development"/>
                    <xsd:enumeration value="Leavers and Ending FTC"/>
                    <xsd:enumeration value="Performance Improvement"/>
                    <xsd:enumeration value="Performance Management"/>
                    <xsd:enumeration value="Probation"/>
                    <xsd:enumeration value="Recruitment and Selection"/>
                    <xsd:enumeration value="Staff Policies"/>
                    <xsd:enumeration value="SCR"/>
                  </xsd:restriction>
                </xsd:simpleType>
              </xsd:element>
            </xsd:sequence>
          </xsd:extension>
        </xsd:complexContent>
      </xsd:complexType>
    </xsd:element>
    <xsd:element name="HR_x0020_Catagories" ma:index="14" nillable="true" ma:displayName="HR Categories" ma:internalName="HR_x0020_Cata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als"/>
                    <xsd:enumeration value="Disciplinary"/>
                    <xsd:enumeration value="Grievance"/>
                    <xsd:enumeration value="Investigations"/>
                    <xsd:enumeration value="Adoption"/>
                    <xsd:enumeration value="Childcare Vouchers"/>
                    <xsd:enumeration value="Flexible Working"/>
                    <xsd:enumeration value="Maternity and Paternity"/>
                    <xsd:enumeration value="Shared Parental Leave"/>
                    <xsd:enumeration value="End of FTC"/>
                    <xsd:enumeration value="Leaver Procedure"/>
                    <xsd:enumeration value="JDs and Job Role chart"/>
                    <xsd:enumeration value="New Starter"/>
                    <xsd:enumeration value="Non Employees"/>
                    <xsd:enumeration value="Remediation and SCR Guidance"/>
                    <xsd:enumeration value="UK Safer Recruitment Toolkit"/>
                  </xsd:restriction>
                </xsd:simpleType>
              </xsd:element>
            </xsd:sequence>
          </xsd:extension>
        </xsd:complexContent>
      </xsd:complexType>
    </xsd:element>
    <xsd:element name="Country" ma:index="15" nillable="true" ma:displayName="Country" ma:default="England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pain"/>
                    <xsd:enumeration value="Wales"/>
                    <xsd:enumeration value="England (excl. Southbank)"/>
                  </xsd:restriction>
                </xsd:simpleType>
              </xsd:element>
            </xsd:sequence>
          </xsd:extension>
        </xsd:complexContent>
      </xsd:complexType>
    </xsd:element>
    <xsd:element name="Finance_x0020_Theme" ma:index="17" nillable="true" ma:displayName="Finance Theme" ma:internalName="Finance_x0020_The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s Payable"/>
                    <xsd:enumeration value="Banking"/>
                    <xsd:enumeration value="Collections"/>
                    <xsd:enumeration value="Financial Accounts"/>
                    <xsd:enumeration value="Management Accounts"/>
                    <xsd:enumeration value="Payroll"/>
                  </xsd:restriction>
                </xsd:simpleType>
              </xsd:element>
            </xsd:sequence>
          </xsd:extension>
        </xsd:complexContent>
      </xsd:complexType>
    </xsd:element>
    <xsd:element name="Leaders_x0020_Access_x0020_Only" ma:index="19" nillable="true" ma:displayName="Leaders Access Only" ma:format="Dropdown" ma:internalName="Leaders_x0020_Access_x0020_Only">
      <xsd:simpleType>
        <xsd:restriction base="dms:Choice"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d7a7-f295-49e3-92b7-05c54a24f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5af0cb61-9719-4e7e-9494-957e5b20e23a">
      <Value>England</Value>
      <Value>Wales</Value>
    </Country>
    <DisplayTemplateJSTemplateType xmlns="http://schemas.microsoft.com/sharepoint/v3">Override</DisplayTemplateJSTemplateType>
    <IconOverlay xmlns="http://schemas.microsoft.com/sharepoint/v4" xsi:nil="true"/>
    <Review_x0020_date xmlns="5af0cb61-9719-4e7e-9494-957e5b20e23a" xsi:nil="true"/>
    <HR_x0020_Catagories xmlns="5af0cb61-9719-4e7e-9494-957e5b20e23a">
      <Value>UK Safer Recruitment Toolkit</Value>
    </HR_x0020_Catagories>
    <Department_x0028_s_x0029_ xmlns="5af0cb61-9719-4e7e-9494-957e5b20e23a">
      <Value>HR</Value>
    </Department_x0028_s_x0029_>
    <Document_x0020_Type_x0028_s_x0029_ xmlns="5af0cb61-9719-4e7e-9494-957e5b20e23a">
      <Value>Toolkit</Value>
      <Value>Template</Value>
    </Document_x0020_Type_x0028_s_x0029_>
    <Finance_x0020_Theme xmlns="5af0cb61-9719-4e7e-9494-957e5b20e23a"/>
    <HR_x0020_Catagory xmlns="5af0cb61-9719-4e7e-9494-957e5b20e23a">
      <Value>Recruitment and Selection</Value>
      <Value>SCR</Value>
    </HR_x0020_Catagory>
    <Leaders_x0020_Access_x0020_Only xmlns="5af0cb61-9719-4e7e-9494-957e5b20e2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D53D3-A021-431F-9489-764EF131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f0cb61-9719-4e7e-9494-957e5b20e23a"/>
    <ds:schemaRef ds:uri="3cf4d7a7-f295-49e3-92b7-05c54a24f9f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D6BA7-C85E-433E-8808-DE71680BC34E}">
  <ds:schemaRefs>
    <ds:schemaRef ds:uri="http://schemas.microsoft.com/office/2006/metadata/properties"/>
    <ds:schemaRef ds:uri="http://schemas.microsoft.com/office/infopath/2007/PartnerControls"/>
    <ds:schemaRef ds:uri="5af0cb61-9719-4e7e-9494-957e5b20e23a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F66CAD0-2BEB-48A6-B542-AE7D80983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13.Employee Reference Request Form</vt:lpstr>
    </vt:vector>
  </TitlesOfParts>
  <Company>Cognita Schools Ltd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13.Employee Reference Request Form</dc:title>
  <dc:creator>Cathy Kirk</dc:creator>
  <cp:lastModifiedBy>Mike Mapps</cp:lastModifiedBy>
  <cp:revision>12</cp:revision>
  <dcterms:created xsi:type="dcterms:W3CDTF">2021-01-29T18:08:00Z</dcterms:created>
  <dcterms:modified xsi:type="dcterms:W3CDTF">2022-08-04T15:30:00Z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0x010100C0A073B86E7C794B9B6568AE4695D0B5</vt:lpwstr>
  </property>
</Properties>
</file>